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7E77" w14:textId="77777777" w:rsidR="00A77B3E" w:rsidRPr="005E3E8E" w:rsidRDefault="00000000">
      <w:pPr>
        <w:rPr>
          <w:rFonts w:ascii="Arial" w:eastAsia="Arial" w:hAnsi="Arial" w:cs="Arial"/>
          <w:b/>
          <w:color w:val="333333"/>
          <w:sz w:val="28"/>
          <w:szCs w:val="18"/>
        </w:rPr>
      </w:pPr>
      <w:proofErr w:type="spellStart"/>
      <w:r w:rsidRPr="005E3E8E">
        <w:rPr>
          <w:rFonts w:ascii="Arial" w:eastAsia="Arial" w:hAnsi="Arial" w:cs="Arial"/>
          <w:b/>
          <w:color w:val="333333"/>
          <w:sz w:val="28"/>
          <w:szCs w:val="18"/>
        </w:rPr>
        <w:t>Perusraportti</w:t>
      </w:r>
      <w:proofErr w:type="spellEnd"/>
    </w:p>
    <w:p w14:paraId="2AD88302" w14:textId="77777777" w:rsidR="00A77B3E" w:rsidRPr="005E3E8E" w:rsidRDefault="00000000">
      <w:pPr>
        <w:rPr>
          <w:rFonts w:ascii="Arial" w:eastAsia="Arial" w:hAnsi="Arial" w:cs="Arial"/>
          <w:b/>
          <w:color w:val="333333"/>
          <w:sz w:val="28"/>
          <w:szCs w:val="18"/>
        </w:rPr>
      </w:pPr>
      <w:proofErr w:type="spellStart"/>
      <w:r w:rsidRPr="005E3E8E">
        <w:rPr>
          <w:rFonts w:ascii="Arial" w:eastAsia="Arial" w:hAnsi="Arial" w:cs="Arial"/>
          <w:b/>
          <w:color w:val="333333"/>
          <w:sz w:val="28"/>
          <w:szCs w:val="18"/>
        </w:rPr>
        <w:t>Huoltajien</w:t>
      </w:r>
      <w:proofErr w:type="spellEnd"/>
      <w:r w:rsidRPr="005E3E8E">
        <w:rPr>
          <w:rFonts w:ascii="Arial" w:eastAsia="Arial" w:hAnsi="Arial" w:cs="Arial"/>
          <w:b/>
          <w:color w:val="333333"/>
          <w:sz w:val="28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8"/>
          <w:szCs w:val="18"/>
        </w:rPr>
        <w:t>kysely</w:t>
      </w:r>
      <w:proofErr w:type="spellEnd"/>
    </w:p>
    <w:p w14:paraId="4F26AD3B" w14:textId="77777777" w:rsidR="00A77B3E" w:rsidRPr="005E3E8E" w:rsidRDefault="00A77B3E">
      <w:pPr>
        <w:rPr>
          <w:rFonts w:ascii="Arial" w:eastAsia="Arial" w:hAnsi="Arial" w:cs="Arial"/>
          <w:color w:val="333333"/>
          <w:sz w:val="20"/>
          <w:szCs w:val="18"/>
        </w:rPr>
      </w:pPr>
    </w:p>
    <w:p w14:paraId="19D0918B" w14:textId="77777777" w:rsidR="00A77B3E" w:rsidRPr="005E3E8E" w:rsidRDefault="00000000">
      <w:pPr>
        <w:rPr>
          <w:rFonts w:ascii="Arial" w:eastAsia="Arial" w:hAnsi="Arial" w:cs="Arial"/>
          <w:color w:val="333333"/>
          <w:sz w:val="20"/>
          <w:szCs w:val="18"/>
        </w:rPr>
      </w:pPr>
      <w:proofErr w:type="spellStart"/>
      <w:r w:rsidRPr="005E3E8E">
        <w:rPr>
          <w:rFonts w:ascii="Arial" w:eastAsia="Arial" w:hAnsi="Arial" w:cs="Arial"/>
          <w:color w:val="333333"/>
          <w:sz w:val="20"/>
          <w:szCs w:val="18"/>
        </w:rPr>
        <w:t>Näytetään</w:t>
      </w:r>
      <w:proofErr w:type="spellEnd"/>
      <w:r w:rsidRPr="005E3E8E">
        <w:rPr>
          <w:rFonts w:ascii="Arial" w:eastAsia="Arial" w:hAnsi="Arial" w:cs="Arial"/>
          <w:color w:val="333333"/>
          <w:sz w:val="20"/>
          <w:szCs w:val="18"/>
        </w:rPr>
        <w:t xml:space="preserve"> 30 </w:t>
      </w:r>
      <w:proofErr w:type="spellStart"/>
      <w:r w:rsidRPr="005E3E8E">
        <w:rPr>
          <w:rFonts w:ascii="Arial" w:eastAsia="Arial" w:hAnsi="Arial" w:cs="Arial"/>
          <w:color w:val="333333"/>
          <w:sz w:val="20"/>
          <w:szCs w:val="18"/>
        </w:rPr>
        <w:t>vastaajaa</w:t>
      </w:r>
      <w:proofErr w:type="spellEnd"/>
      <w:r w:rsidRPr="005E3E8E">
        <w:rPr>
          <w:rFonts w:ascii="Arial" w:eastAsia="Arial" w:hAnsi="Arial" w:cs="Arial"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color w:val="333333"/>
          <w:sz w:val="20"/>
          <w:szCs w:val="18"/>
        </w:rPr>
        <w:t>kyselyn</w:t>
      </w:r>
      <w:proofErr w:type="spellEnd"/>
      <w:r w:rsidRPr="005E3E8E">
        <w:rPr>
          <w:rFonts w:ascii="Arial" w:eastAsia="Arial" w:hAnsi="Arial" w:cs="Arial"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color w:val="333333"/>
          <w:sz w:val="20"/>
          <w:szCs w:val="18"/>
        </w:rPr>
        <w:t>vastaajien</w:t>
      </w:r>
      <w:proofErr w:type="spellEnd"/>
      <w:r w:rsidRPr="005E3E8E">
        <w:rPr>
          <w:rFonts w:ascii="Arial" w:eastAsia="Arial" w:hAnsi="Arial" w:cs="Arial"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color w:val="333333"/>
          <w:sz w:val="20"/>
          <w:szCs w:val="18"/>
        </w:rPr>
        <w:t>kokonaismäärästä</w:t>
      </w:r>
      <w:proofErr w:type="spellEnd"/>
      <w:r w:rsidRPr="005E3E8E">
        <w:rPr>
          <w:rFonts w:ascii="Arial" w:eastAsia="Arial" w:hAnsi="Arial" w:cs="Arial"/>
          <w:color w:val="333333"/>
          <w:sz w:val="20"/>
          <w:szCs w:val="18"/>
        </w:rPr>
        <w:t xml:space="preserve"> 161 </w:t>
      </w:r>
    </w:p>
    <w:p w14:paraId="716C448E" w14:textId="77777777" w:rsidR="00A77B3E" w:rsidRPr="005E3E8E" w:rsidRDefault="00A77B3E">
      <w:pPr>
        <w:rPr>
          <w:rFonts w:ascii="Arial" w:eastAsia="Arial" w:hAnsi="Arial" w:cs="Arial"/>
          <w:color w:val="333333"/>
          <w:sz w:val="20"/>
          <w:szCs w:val="18"/>
        </w:rPr>
      </w:pPr>
    </w:p>
    <w:p w14:paraId="618EEB3A" w14:textId="77777777" w:rsidR="00A77B3E" w:rsidRPr="005E3E8E" w:rsidRDefault="00000000">
      <w:pPr>
        <w:rPr>
          <w:rFonts w:ascii="Arial" w:eastAsia="Arial" w:hAnsi="Arial" w:cs="Arial"/>
          <w:b/>
          <w:color w:val="333333"/>
          <w:sz w:val="20"/>
          <w:szCs w:val="18"/>
        </w:rPr>
      </w:pPr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1.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Millä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koululla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lapsesi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on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eli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mitä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koulua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vastauksesi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koskee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?</w:t>
      </w:r>
    </w:p>
    <w:p w14:paraId="42E302C9" w14:textId="77777777" w:rsidR="00A77B3E" w:rsidRPr="005E3E8E" w:rsidRDefault="00000000">
      <w:pPr>
        <w:rPr>
          <w:rFonts w:ascii="Arial" w:eastAsia="Arial" w:hAnsi="Arial" w:cs="Arial"/>
          <w:color w:val="333333"/>
          <w:sz w:val="18"/>
          <w:szCs w:val="18"/>
        </w:rPr>
      </w:pPr>
      <w:proofErr w:type="spellStart"/>
      <w:r w:rsidRPr="005E3E8E">
        <w:rPr>
          <w:rFonts w:ascii="Arial" w:eastAsia="Arial" w:hAnsi="Arial" w:cs="Arial"/>
          <w:color w:val="333333"/>
          <w:sz w:val="18"/>
          <w:szCs w:val="18"/>
        </w:rPr>
        <w:t>Vastaajien</w:t>
      </w:r>
      <w:proofErr w:type="spellEnd"/>
      <w:r w:rsidRPr="005E3E8E">
        <w:rPr>
          <w:rFonts w:ascii="Arial" w:eastAsia="Arial" w:hAnsi="Arial" w:cs="Arial"/>
          <w:color w:val="333333"/>
          <w:sz w:val="18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color w:val="333333"/>
          <w:sz w:val="18"/>
          <w:szCs w:val="18"/>
        </w:rPr>
        <w:t>määrä</w:t>
      </w:r>
      <w:proofErr w:type="spellEnd"/>
      <w:r w:rsidRPr="005E3E8E">
        <w:rPr>
          <w:rFonts w:ascii="Arial" w:eastAsia="Arial" w:hAnsi="Arial" w:cs="Arial"/>
          <w:color w:val="333333"/>
          <w:sz w:val="18"/>
          <w:szCs w:val="18"/>
        </w:rPr>
        <w:t>: 30</w:t>
      </w:r>
    </w:p>
    <w:p w14:paraId="19EEB662" w14:textId="77777777" w:rsidR="00A77B3E" w:rsidRPr="005E3E8E" w:rsidRDefault="00000000">
      <w:pPr>
        <w:rPr>
          <w:rFonts w:ascii="Arial" w:eastAsia="Arial" w:hAnsi="Arial" w:cs="Arial"/>
          <w:color w:val="333333"/>
          <w:sz w:val="20"/>
          <w:szCs w:val="18"/>
        </w:rPr>
      </w:pPr>
      <w:r w:rsidRPr="005E3E8E">
        <w:rPr>
          <w:rFonts w:ascii="Arial" w:eastAsia="Arial" w:hAnsi="Arial" w:cs="Arial"/>
          <w:noProof/>
          <w:color w:val="333333"/>
          <w:sz w:val="20"/>
          <w:szCs w:val="18"/>
        </w:rPr>
        <w:drawing>
          <wp:inline distT="0" distB="0" distL="0" distR="0" wp14:anchorId="09CFC703" wp14:editId="03127AB6">
            <wp:extent cx="6667500" cy="3771900"/>
            <wp:effectExtent l="0" t="0" r="0" b="0"/>
            <wp:docPr id="100001" name="Kuva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D78D83" w14:textId="77777777" w:rsidR="00A77B3E" w:rsidRPr="005E3E8E" w:rsidRDefault="00A77B3E">
      <w:pPr>
        <w:rPr>
          <w:rFonts w:ascii="Arial" w:eastAsia="Arial" w:hAnsi="Arial" w:cs="Arial"/>
          <w:color w:val="333333"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417"/>
        <w:gridCol w:w="997"/>
      </w:tblGrid>
      <w:tr w:rsidR="004757E5" w:rsidRPr="005E3E8E" w14:paraId="62FF6347" w14:textId="77777777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695CD878" w14:textId="77777777" w:rsidR="00A77B3E" w:rsidRPr="005E3E8E" w:rsidRDefault="00A77B3E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29E9536E" w14:textId="77777777" w:rsidR="00A77B3E" w:rsidRPr="005E3E8E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n</w:t>
            </w: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773262A6" w14:textId="77777777" w:rsidR="00A77B3E" w:rsidRPr="005E3E8E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Prosentti</w:t>
            </w:r>
            <w:proofErr w:type="spellEnd"/>
          </w:p>
        </w:tc>
      </w:tr>
      <w:tr w:rsidR="004757E5" w:rsidRPr="005E3E8E" w14:paraId="7AF924A4" w14:textId="77777777">
        <w:trPr>
          <w:trHeight w:val="400"/>
        </w:trPr>
        <w:tc>
          <w:tcPr>
            <w:tcW w:w="0" w:type="auto"/>
            <w:vAlign w:val="center"/>
          </w:tcPr>
          <w:p w14:paraId="7A908710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Juho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Oksan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</w:p>
        </w:tc>
        <w:tc>
          <w:tcPr>
            <w:tcW w:w="0" w:type="auto"/>
            <w:vAlign w:val="center"/>
          </w:tcPr>
          <w:p w14:paraId="159A5CB6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5DE37B2C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</w:tr>
      <w:tr w:rsidR="004757E5" w:rsidRPr="005E3E8E" w14:paraId="4E1E51AB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2FFA9BB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Jauhinkankaan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</w:tcPr>
          <w:p w14:paraId="651F320A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8CF91EE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100,0%</w:t>
            </w:r>
          </w:p>
        </w:tc>
      </w:tr>
      <w:tr w:rsidR="004757E5" w:rsidRPr="005E3E8E" w14:paraId="47AE08E9" w14:textId="77777777">
        <w:trPr>
          <w:trHeight w:val="400"/>
        </w:trPr>
        <w:tc>
          <w:tcPr>
            <w:tcW w:w="0" w:type="auto"/>
            <w:vAlign w:val="center"/>
          </w:tcPr>
          <w:p w14:paraId="7C2FF0D9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Jokiraitin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/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Lehtopää</w:t>
            </w:r>
            <w:proofErr w:type="spellEnd"/>
          </w:p>
        </w:tc>
        <w:tc>
          <w:tcPr>
            <w:tcW w:w="0" w:type="auto"/>
            <w:vAlign w:val="center"/>
          </w:tcPr>
          <w:p w14:paraId="5637ABF8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30CD1BBE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</w:tr>
      <w:tr w:rsidR="004757E5" w:rsidRPr="005E3E8E" w14:paraId="7805B93F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A98B805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Jokiraitin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/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Matkaniva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</w:tcPr>
          <w:p w14:paraId="4FD88ECD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1EB3965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</w:tr>
      <w:tr w:rsidR="004757E5" w:rsidRPr="005E3E8E" w14:paraId="356507A1" w14:textId="77777777">
        <w:trPr>
          <w:trHeight w:val="400"/>
        </w:trPr>
        <w:tc>
          <w:tcPr>
            <w:tcW w:w="0" w:type="auto"/>
            <w:vAlign w:val="center"/>
          </w:tcPr>
          <w:p w14:paraId="0EA092C3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Piipsjärven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</w:p>
        </w:tc>
        <w:tc>
          <w:tcPr>
            <w:tcW w:w="0" w:type="auto"/>
            <w:vAlign w:val="center"/>
          </w:tcPr>
          <w:p w14:paraId="412AF378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center"/>
          </w:tcPr>
          <w:p w14:paraId="27CB1804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</w:tr>
      <w:tr w:rsidR="004757E5" w:rsidRPr="005E3E8E" w14:paraId="302A4029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FE26B79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Petäjäskosken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</w:tcPr>
          <w:p w14:paraId="2C4205CE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BE58B9F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</w:tr>
    </w:tbl>
    <w:p w14:paraId="5FEC1FDD" w14:textId="77777777" w:rsidR="00A77B3E" w:rsidRPr="005E3E8E" w:rsidRDefault="00A77B3E">
      <w:pPr>
        <w:rPr>
          <w:rFonts w:ascii="Arial" w:eastAsia="Arial" w:hAnsi="Arial" w:cs="Arial"/>
          <w:color w:val="333333"/>
          <w:sz w:val="20"/>
          <w:szCs w:val="18"/>
        </w:rPr>
      </w:pPr>
    </w:p>
    <w:p w14:paraId="008F3941" w14:textId="77777777" w:rsidR="00A77B3E" w:rsidRPr="005E3E8E" w:rsidRDefault="00000000">
      <w:pPr>
        <w:rPr>
          <w:rFonts w:ascii="Arial" w:eastAsia="Arial" w:hAnsi="Arial" w:cs="Arial"/>
          <w:b/>
          <w:color w:val="333333"/>
          <w:sz w:val="20"/>
          <w:szCs w:val="18"/>
        </w:rPr>
      </w:pPr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2.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Arvioi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koulun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nykyisiä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tiloja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,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opetusta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,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oppilashuoltoa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ja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palveluita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.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Asteikolla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1=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erinomainen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, 2=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melko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hyvä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, 3=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en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osaa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sanoa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, 4=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melko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huono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, 5=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huono</w:t>
      </w:r>
      <w:proofErr w:type="spellEnd"/>
    </w:p>
    <w:p w14:paraId="11942F88" w14:textId="77777777" w:rsidR="00A77B3E" w:rsidRPr="005E3E8E" w:rsidRDefault="00000000">
      <w:pPr>
        <w:rPr>
          <w:rFonts w:ascii="Arial" w:eastAsia="Arial" w:hAnsi="Arial" w:cs="Arial"/>
          <w:color w:val="333333"/>
          <w:sz w:val="18"/>
          <w:szCs w:val="18"/>
        </w:rPr>
      </w:pPr>
      <w:proofErr w:type="spellStart"/>
      <w:r w:rsidRPr="005E3E8E">
        <w:rPr>
          <w:rFonts w:ascii="Arial" w:eastAsia="Arial" w:hAnsi="Arial" w:cs="Arial"/>
          <w:color w:val="333333"/>
          <w:sz w:val="18"/>
          <w:szCs w:val="18"/>
        </w:rPr>
        <w:t>Vastaajien</w:t>
      </w:r>
      <w:proofErr w:type="spellEnd"/>
      <w:r w:rsidRPr="005E3E8E">
        <w:rPr>
          <w:rFonts w:ascii="Arial" w:eastAsia="Arial" w:hAnsi="Arial" w:cs="Arial"/>
          <w:color w:val="333333"/>
          <w:sz w:val="18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color w:val="333333"/>
          <w:sz w:val="18"/>
          <w:szCs w:val="18"/>
        </w:rPr>
        <w:t>määrä</w:t>
      </w:r>
      <w:proofErr w:type="spellEnd"/>
      <w:r w:rsidRPr="005E3E8E">
        <w:rPr>
          <w:rFonts w:ascii="Arial" w:eastAsia="Arial" w:hAnsi="Arial" w:cs="Arial"/>
          <w:color w:val="333333"/>
          <w:sz w:val="18"/>
          <w:szCs w:val="18"/>
        </w:rPr>
        <w:t>: 30</w:t>
      </w:r>
    </w:p>
    <w:p w14:paraId="7CF041BB" w14:textId="77777777" w:rsidR="00A77B3E" w:rsidRPr="005E3E8E" w:rsidRDefault="00000000">
      <w:pPr>
        <w:rPr>
          <w:rFonts w:ascii="Arial" w:eastAsia="Arial" w:hAnsi="Arial" w:cs="Arial"/>
          <w:color w:val="333333"/>
          <w:sz w:val="20"/>
          <w:szCs w:val="18"/>
        </w:rPr>
      </w:pPr>
      <w:r w:rsidRPr="005E3E8E">
        <w:rPr>
          <w:rFonts w:ascii="Arial" w:eastAsia="Arial" w:hAnsi="Arial" w:cs="Arial"/>
          <w:noProof/>
          <w:color w:val="333333"/>
          <w:sz w:val="20"/>
          <w:szCs w:val="18"/>
        </w:rPr>
        <w:lastRenderedPageBreak/>
        <w:drawing>
          <wp:inline distT="0" distB="0" distL="0" distR="0" wp14:anchorId="76FA4991" wp14:editId="7AE53B62">
            <wp:extent cx="6667500" cy="7172325"/>
            <wp:effectExtent l="0" t="0" r="0" b="0"/>
            <wp:docPr id="100003" name="Kuva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717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699A9" w14:textId="77777777" w:rsidR="00A77B3E" w:rsidRPr="005E3E8E" w:rsidRDefault="00A77B3E">
      <w:pPr>
        <w:rPr>
          <w:rFonts w:ascii="Arial" w:eastAsia="Arial" w:hAnsi="Arial" w:cs="Arial"/>
          <w:color w:val="333333"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8"/>
        <w:gridCol w:w="727"/>
        <w:gridCol w:w="727"/>
        <w:gridCol w:w="727"/>
        <w:gridCol w:w="627"/>
        <w:gridCol w:w="627"/>
        <w:gridCol w:w="1077"/>
        <w:gridCol w:w="987"/>
      </w:tblGrid>
      <w:tr w:rsidR="004757E5" w:rsidRPr="005E3E8E" w14:paraId="4E9ED63B" w14:textId="77777777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0611A7DD" w14:textId="77777777" w:rsidR="00A77B3E" w:rsidRPr="005E3E8E" w:rsidRDefault="00A77B3E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6E6176FD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2C1EC079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32CA9F79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2254C3AB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28E34160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314FD9F1" w14:textId="77777777" w:rsidR="00A77B3E" w:rsidRPr="005E3E8E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Keskiarvo</w:t>
            </w:r>
            <w:proofErr w:type="spellEnd"/>
          </w:p>
        </w:tc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5F68B2C3" w14:textId="77777777" w:rsidR="00A77B3E" w:rsidRPr="005E3E8E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Mediaani</w:t>
            </w:r>
            <w:proofErr w:type="spellEnd"/>
          </w:p>
        </w:tc>
      </w:tr>
      <w:tr w:rsidR="004757E5" w:rsidRPr="005E3E8E" w14:paraId="716C03B2" w14:textId="77777777">
        <w:trPr>
          <w:trHeight w:val="400"/>
        </w:trPr>
        <w:tc>
          <w:tcPr>
            <w:tcW w:w="0" w:type="auto"/>
            <w:vAlign w:val="center"/>
          </w:tcPr>
          <w:p w14:paraId="3E8D64C8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sisätilat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-,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ruokailu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-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liikuntatilat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)</w:t>
            </w:r>
          </w:p>
        </w:tc>
        <w:tc>
          <w:tcPr>
            <w:tcW w:w="0" w:type="auto"/>
            <w:vAlign w:val="center"/>
          </w:tcPr>
          <w:p w14:paraId="51603435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50,0%</w:t>
            </w:r>
          </w:p>
        </w:tc>
        <w:tc>
          <w:tcPr>
            <w:tcW w:w="0" w:type="auto"/>
            <w:vAlign w:val="center"/>
          </w:tcPr>
          <w:p w14:paraId="72BFB024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36,7%</w:t>
            </w:r>
          </w:p>
        </w:tc>
        <w:tc>
          <w:tcPr>
            <w:tcW w:w="0" w:type="auto"/>
            <w:vAlign w:val="center"/>
          </w:tcPr>
          <w:p w14:paraId="3ED53B95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6,7%</w:t>
            </w:r>
          </w:p>
        </w:tc>
        <w:tc>
          <w:tcPr>
            <w:tcW w:w="0" w:type="auto"/>
            <w:vAlign w:val="center"/>
          </w:tcPr>
          <w:p w14:paraId="155B8931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3,3%</w:t>
            </w:r>
          </w:p>
        </w:tc>
        <w:tc>
          <w:tcPr>
            <w:tcW w:w="0" w:type="auto"/>
            <w:vAlign w:val="center"/>
          </w:tcPr>
          <w:p w14:paraId="73AAC9E8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3,3%</w:t>
            </w:r>
          </w:p>
        </w:tc>
        <w:tc>
          <w:tcPr>
            <w:tcW w:w="0" w:type="auto"/>
            <w:vAlign w:val="center"/>
          </w:tcPr>
          <w:p w14:paraId="7A10B074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1,7</w:t>
            </w:r>
          </w:p>
        </w:tc>
        <w:tc>
          <w:tcPr>
            <w:tcW w:w="0" w:type="auto"/>
            <w:vAlign w:val="center"/>
          </w:tcPr>
          <w:p w14:paraId="6D4E56FC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1,5</w:t>
            </w:r>
          </w:p>
        </w:tc>
      </w:tr>
      <w:tr w:rsidR="004757E5" w:rsidRPr="005E3E8E" w14:paraId="5BE48695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57D6B122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ulkoliikuntamahdollisuudet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</w:tcPr>
          <w:p w14:paraId="62564DBA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70,0%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23F0B363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20,0%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41E9622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47286E6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6,7%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8ADD24A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3,3%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F692537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1,5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FC5A1FE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1,0</w:t>
            </w:r>
          </w:p>
        </w:tc>
      </w:tr>
      <w:tr w:rsidR="004757E5" w:rsidRPr="005E3E8E" w14:paraId="2C621717" w14:textId="77777777">
        <w:trPr>
          <w:trHeight w:val="400"/>
        </w:trPr>
        <w:tc>
          <w:tcPr>
            <w:tcW w:w="0" w:type="auto"/>
            <w:vAlign w:val="center"/>
          </w:tcPr>
          <w:p w14:paraId="690BDEF6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siirtymävaihe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esikoulusta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alakouluun</w:t>
            </w:r>
            <w:proofErr w:type="spellEnd"/>
          </w:p>
        </w:tc>
        <w:tc>
          <w:tcPr>
            <w:tcW w:w="0" w:type="auto"/>
            <w:vAlign w:val="center"/>
          </w:tcPr>
          <w:p w14:paraId="07758599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73,3%</w:t>
            </w:r>
          </w:p>
        </w:tc>
        <w:tc>
          <w:tcPr>
            <w:tcW w:w="0" w:type="auto"/>
            <w:vAlign w:val="center"/>
          </w:tcPr>
          <w:p w14:paraId="4292E638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13,3%</w:t>
            </w:r>
          </w:p>
        </w:tc>
        <w:tc>
          <w:tcPr>
            <w:tcW w:w="0" w:type="auto"/>
            <w:vAlign w:val="center"/>
          </w:tcPr>
          <w:p w14:paraId="1896CF8F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6,7%</w:t>
            </w:r>
          </w:p>
        </w:tc>
        <w:tc>
          <w:tcPr>
            <w:tcW w:w="0" w:type="auto"/>
            <w:vAlign w:val="center"/>
          </w:tcPr>
          <w:p w14:paraId="6CA552ED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3,4%</w:t>
            </w:r>
          </w:p>
        </w:tc>
        <w:tc>
          <w:tcPr>
            <w:tcW w:w="0" w:type="auto"/>
            <w:vAlign w:val="center"/>
          </w:tcPr>
          <w:p w14:paraId="1D6B2DDC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3,3%</w:t>
            </w:r>
          </w:p>
        </w:tc>
        <w:tc>
          <w:tcPr>
            <w:tcW w:w="0" w:type="auto"/>
            <w:vAlign w:val="center"/>
          </w:tcPr>
          <w:p w14:paraId="33CB09CB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1,5</w:t>
            </w:r>
          </w:p>
        </w:tc>
        <w:tc>
          <w:tcPr>
            <w:tcW w:w="0" w:type="auto"/>
            <w:vAlign w:val="center"/>
          </w:tcPr>
          <w:p w14:paraId="0F43856B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1,0</w:t>
            </w:r>
          </w:p>
        </w:tc>
      </w:tr>
      <w:tr w:rsidR="004757E5" w:rsidRPr="005E3E8E" w14:paraId="2E1C86F0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A1C9031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siirtymävaihe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alakoulusta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yläkouluun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</w:tcPr>
          <w:p w14:paraId="44D4828A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40,0%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27A0C0B3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26,7%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5D0D6153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23,3%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55BA63C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6,7%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8053A05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3,3%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B8F8CB6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2,1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5D15F31D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2,0</w:t>
            </w:r>
          </w:p>
        </w:tc>
      </w:tr>
      <w:tr w:rsidR="004757E5" w:rsidRPr="005E3E8E" w14:paraId="5C046D81" w14:textId="77777777">
        <w:trPr>
          <w:trHeight w:val="400"/>
        </w:trPr>
        <w:tc>
          <w:tcPr>
            <w:tcW w:w="0" w:type="auto"/>
            <w:vAlign w:val="center"/>
          </w:tcPr>
          <w:p w14:paraId="17717224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Erityisopetuksen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saatavuus</w:t>
            </w:r>
            <w:proofErr w:type="spellEnd"/>
          </w:p>
        </w:tc>
        <w:tc>
          <w:tcPr>
            <w:tcW w:w="0" w:type="auto"/>
            <w:vAlign w:val="center"/>
          </w:tcPr>
          <w:p w14:paraId="76349775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34,5%</w:t>
            </w:r>
          </w:p>
        </w:tc>
        <w:tc>
          <w:tcPr>
            <w:tcW w:w="0" w:type="auto"/>
            <w:vAlign w:val="center"/>
          </w:tcPr>
          <w:p w14:paraId="5AA34F2D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34,5%</w:t>
            </w:r>
          </w:p>
        </w:tc>
        <w:tc>
          <w:tcPr>
            <w:tcW w:w="0" w:type="auto"/>
            <w:vAlign w:val="center"/>
          </w:tcPr>
          <w:p w14:paraId="46214BF0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20,7%</w:t>
            </w:r>
          </w:p>
        </w:tc>
        <w:tc>
          <w:tcPr>
            <w:tcW w:w="0" w:type="auto"/>
            <w:vAlign w:val="center"/>
          </w:tcPr>
          <w:p w14:paraId="066B00D2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3,4%</w:t>
            </w:r>
          </w:p>
        </w:tc>
        <w:tc>
          <w:tcPr>
            <w:tcW w:w="0" w:type="auto"/>
            <w:vAlign w:val="center"/>
          </w:tcPr>
          <w:p w14:paraId="520B2878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6,9%</w:t>
            </w:r>
          </w:p>
        </w:tc>
        <w:tc>
          <w:tcPr>
            <w:tcW w:w="0" w:type="auto"/>
            <w:vAlign w:val="center"/>
          </w:tcPr>
          <w:p w14:paraId="111C5592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2,1</w:t>
            </w:r>
          </w:p>
        </w:tc>
        <w:tc>
          <w:tcPr>
            <w:tcW w:w="0" w:type="auto"/>
            <w:vAlign w:val="center"/>
          </w:tcPr>
          <w:p w14:paraId="070B6A94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2,0</w:t>
            </w:r>
          </w:p>
        </w:tc>
      </w:tr>
      <w:tr w:rsidR="004757E5" w:rsidRPr="005E3E8E" w14:paraId="67FA0714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0E9E17B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Kouluterveydenhuollon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saatavuus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</w:tcPr>
          <w:p w14:paraId="177BE994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30,0%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7BC8798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50,0%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6AA87DE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6,6%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72B2B96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6,7%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E33EE77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6,7%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94FFDF4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2,1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0CCE78B9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2,0</w:t>
            </w:r>
          </w:p>
        </w:tc>
      </w:tr>
      <w:tr w:rsidR="004757E5" w:rsidRPr="005E3E8E" w14:paraId="0A4DD57F" w14:textId="77777777">
        <w:trPr>
          <w:trHeight w:val="400"/>
        </w:trPr>
        <w:tc>
          <w:tcPr>
            <w:tcW w:w="0" w:type="auto"/>
            <w:vAlign w:val="center"/>
          </w:tcPr>
          <w:p w14:paraId="7DEE7B1B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Koulupsykologipalvelujen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saatavuus</w:t>
            </w:r>
            <w:proofErr w:type="spellEnd"/>
          </w:p>
        </w:tc>
        <w:tc>
          <w:tcPr>
            <w:tcW w:w="0" w:type="auto"/>
            <w:vAlign w:val="center"/>
          </w:tcPr>
          <w:p w14:paraId="40F5A9C7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20,7%</w:t>
            </w:r>
          </w:p>
        </w:tc>
        <w:tc>
          <w:tcPr>
            <w:tcW w:w="0" w:type="auto"/>
            <w:vAlign w:val="center"/>
          </w:tcPr>
          <w:p w14:paraId="2B7F1195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34,5%</w:t>
            </w:r>
          </w:p>
        </w:tc>
        <w:tc>
          <w:tcPr>
            <w:tcW w:w="0" w:type="auto"/>
            <w:vAlign w:val="center"/>
          </w:tcPr>
          <w:p w14:paraId="44D2563F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34,5%</w:t>
            </w:r>
          </w:p>
        </w:tc>
        <w:tc>
          <w:tcPr>
            <w:tcW w:w="0" w:type="auto"/>
            <w:vAlign w:val="center"/>
          </w:tcPr>
          <w:p w14:paraId="544395EA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3,4%</w:t>
            </w:r>
          </w:p>
        </w:tc>
        <w:tc>
          <w:tcPr>
            <w:tcW w:w="0" w:type="auto"/>
            <w:vAlign w:val="center"/>
          </w:tcPr>
          <w:p w14:paraId="3FDB027B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6,9%</w:t>
            </w:r>
          </w:p>
        </w:tc>
        <w:tc>
          <w:tcPr>
            <w:tcW w:w="0" w:type="auto"/>
            <w:vAlign w:val="center"/>
          </w:tcPr>
          <w:p w14:paraId="4FFB05AB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2,4</w:t>
            </w:r>
          </w:p>
        </w:tc>
        <w:tc>
          <w:tcPr>
            <w:tcW w:w="0" w:type="auto"/>
            <w:vAlign w:val="center"/>
          </w:tcPr>
          <w:p w14:paraId="6C155AEB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2,0</w:t>
            </w:r>
          </w:p>
        </w:tc>
      </w:tr>
      <w:tr w:rsidR="004757E5" w:rsidRPr="005E3E8E" w14:paraId="563953C5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670420CE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lastRenderedPageBreak/>
              <w:t>Koulukuraattoripalvelujen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saatavuus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</w:tcPr>
          <w:p w14:paraId="246B7D77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34,5%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AB91705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31,0%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39B4FE06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27,6%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F81F289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3,5%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742611C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3,4%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8946C60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2,1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10E8CB8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2,0</w:t>
            </w:r>
          </w:p>
        </w:tc>
      </w:tr>
      <w:tr w:rsidR="004757E5" w:rsidRPr="005E3E8E" w14:paraId="2E9C5698" w14:textId="77777777">
        <w:trPr>
          <w:trHeight w:val="400"/>
        </w:trPr>
        <w:tc>
          <w:tcPr>
            <w:tcW w:w="0" w:type="auto"/>
            <w:vAlign w:val="center"/>
          </w:tcPr>
          <w:p w14:paraId="704FA02E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turvallisuus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pituus</w:t>
            </w:r>
            <w:proofErr w:type="spellEnd"/>
          </w:p>
        </w:tc>
        <w:tc>
          <w:tcPr>
            <w:tcW w:w="0" w:type="auto"/>
            <w:vAlign w:val="center"/>
          </w:tcPr>
          <w:p w14:paraId="39C0E8F7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60,0%</w:t>
            </w:r>
          </w:p>
        </w:tc>
        <w:tc>
          <w:tcPr>
            <w:tcW w:w="0" w:type="auto"/>
            <w:vAlign w:val="center"/>
          </w:tcPr>
          <w:p w14:paraId="38B62712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26,7%</w:t>
            </w:r>
          </w:p>
        </w:tc>
        <w:tc>
          <w:tcPr>
            <w:tcW w:w="0" w:type="auto"/>
            <w:vAlign w:val="center"/>
          </w:tcPr>
          <w:p w14:paraId="3F05A120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6,6%</w:t>
            </w:r>
          </w:p>
        </w:tc>
        <w:tc>
          <w:tcPr>
            <w:tcW w:w="0" w:type="auto"/>
            <w:vAlign w:val="center"/>
          </w:tcPr>
          <w:p w14:paraId="56031C52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vAlign w:val="center"/>
          </w:tcPr>
          <w:p w14:paraId="50624B82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6,7%</w:t>
            </w:r>
          </w:p>
        </w:tc>
        <w:tc>
          <w:tcPr>
            <w:tcW w:w="0" w:type="auto"/>
            <w:vAlign w:val="center"/>
          </w:tcPr>
          <w:p w14:paraId="65F78C45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1,7</w:t>
            </w:r>
          </w:p>
        </w:tc>
        <w:tc>
          <w:tcPr>
            <w:tcW w:w="0" w:type="auto"/>
            <w:vAlign w:val="center"/>
          </w:tcPr>
          <w:p w14:paraId="64CD2F4C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1,0</w:t>
            </w:r>
          </w:p>
        </w:tc>
      </w:tr>
      <w:tr w:rsidR="004757E5" w:rsidRPr="005E3E8E" w14:paraId="339AE9A0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EB2D2D8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Luokkakavereita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määrä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koulussa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</w:tcPr>
          <w:p w14:paraId="6D4F8933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76,7%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F4F567A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10,0%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1B53DFE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6,6%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118118A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7365B3EC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6,7%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1FB447F1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1,5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238AEE8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1,0</w:t>
            </w:r>
          </w:p>
        </w:tc>
      </w:tr>
      <w:tr w:rsidR="004757E5" w:rsidRPr="005E3E8E" w14:paraId="20F5DC76" w14:textId="77777777">
        <w:trPr>
          <w:trHeight w:val="400"/>
        </w:trPr>
        <w:tc>
          <w:tcPr>
            <w:tcW w:w="0" w:type="auto"/>
            <w:vAlign w:val="center"/>
          </w:tcPr>
          <w:p w14:paraId="590175D1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Opettajien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muiden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aikuisten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määrä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koulussa</w:t>
            </w:r>
            <w:proofErr w:type="spellEnd"/>
          </w:p>
        </w:tc>
        <w:tc>
          <w:tcPr>
            <w:tcW w:w="0" w:type="auto"/>
            <w:vAlign w:val="center"/>
          </w:tcPr>
          <w:p w14:paraId="2811B2D6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73,3%</w:t>
            </w:r>
          </w:p>
        </w:tc>
        <w:tc>
          <w:tcPr>
            <w:tcW w:w="0" w:type="auto"/>
            <w:vAlign w:val="center"/>
          </w:tcPr>
          <w:p w14:paraId="4A068266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16,7%</w:t>
            </w:r>
          </w:p>
        </w:tc>
        <w:tc>
          <w:tcPr>
            <w:tcW w:w="0" w:type="auto"/>
            <w:vAlign w:val="center"/>
          </w:tcPr>
          <w:p w14:paraId="76C567E8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3,4%</w:t>
            </w:r>
          </w:p>
        </w:tc>
        <w:tc>
          <w:tcPr>
            <w:tcW w:w="0" w:type="auto"/>
            <w:vAlign w:val="center"/>
          </w:tcPr>
          <w:p w14:paraId="0E301BDB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3,3%</w:t>
            </w:r>
          </w:p>
        </w:tc>
        <w:tc>
          <w:tcPr>
            <w:tcW w:w="0" w:type="auto"/>
            <w:vAlign w:val="center"/>
          </w:tcPr>
          <w:p w14:paraId="66A95BAD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3,3%</w:t>
            </w:r>
          </w:p>
        </w:tc>
        <w:tc>
          <w:tcPr>
            <w:tcW w:w="0" w:type="auto"/>
            <w:vAlign w:val="center"/>
          </w:tcPr>
          <w:p w14:paraId="0A2EE1C1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1,5</w:t>
            </w:r>
          </w:p>
        </w:tc>
        <w:tc>
          <w:tcPr>
            <w:tcW w:w="0" w:type="auto"/>
            <w:vAlign w:val="center"/>
          </w:tcPr>
          <w:p w14:paraId="43975DCA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1,0</w:t>
            </w:r>
          </w:p>
        </w:tc>
      </w:tr>
      <w:tr w:rsidR="004757E5" w:rsidRPr="005E3E8E" w14:paraId="135B7027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131758B0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turvallisuus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lapselle</w:t>
            </w:r>
            <w:proofErr w:type="spellEnd"/>
          </w:p>
        </w:tc>
        <w:tc>
          <w:tcPr>
            <w:tcW w:w="0" w:type="auto"/>
            <w:shd w:val="clear" w:color="auto" w:fill="EFEFEF"/>
            <w:vAlign w:val="center"/>
          </w:tcPr>
          <w:p w14:paraId="01B205CC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76,7%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25951CE2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13,3%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481BF4D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094DC77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3,3%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9DAA5DC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6,7%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6419C096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1,5</w:t>
            </w:r>
          </w:p>
        </w:tc>
        <w:tc>
          <w:tcPr>
            <w:tcW w:w="0" w:type="auto"/>
            <w:shd w:val="clear" w:color="auto" w:fill="EFEFEF"/>
            <w:vAlign w:val="center"/>
          </w:tcPr>
          <w:p w14:paraId="4AFE2843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1,0</w:t>
            </w:r>
          </w:p>
        </w:tc>
      </w:tr>
      <w:tr w:rsidR="004757E5" w:rsidRPr="005E3E8E" w14:paraId="63D00BAC" w14:textId="77777777">
        <w:trPr>
          <w:trHeight w:val="400"/>
        </w:trPr>
        <w:tc>
          <w:tcPr>
            <w:tcW w:w="0" w:type="auto"/>
            <w:vAlign w:val="center"/>
          </w:tcPr>
          <w:p w14:paraId="35EA4B88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ilmapiiri</w:t>
            </w:r>
            <w:proofErr w:type="spellEnd"/>
          </w:p>
        </w:tc>
        <w:tc>
          <w:tcPr>
            <w:tcW w:w="0" w:type="auto"/>
            <w:vAlign w:val="center"/>
          </w:tcPr>
          <w:p w14:paraId="78605F31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80,0%</w:t>
            </w:r>
          </w:p>
        </w:tc>
        <w:tc>
          <w:tcPr>
            <w:tcW w:w="0" w:type="auto"/>
            <w:vAlign w:val="center"/>
          </w:tcPr>
          <w:p w14:paraId="2430E33F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10,0%</w:t>
            </w:r>
          </w:p>
        </w:tc>
        <w:tc>
          <w:tcPr>
            <w:tcW w:w="0" w:type="auto"/>
            <w:vAlign w:val="center"/>
          </w:tcPr>
          <w:p w14:paraId="028AB8E3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0,0%</w:t>
            </w:r>
          </w:p>
        </w:tc>
        <w:tc>
          <w:tcPr>
            <w:tcW w:w="0" w:type="auto"/>
            <w:vAlign w:val="center"/>
          </w:tcPr>
          <w:p w14:paraId="1EE39D81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6,7%</w:t>
            </w:r>
          </w:p>
        </w:tc>
        <w:tc>
          <w:tcPr>
            <w:tcW w:w="0" w:type="auto"/>
            <w:vAlign w:val="center"/>
          </w:tcPr>
          <w:p w14:paraId="1D1E2AD2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3,3%</w:t>
            </w:r>
          </w:p>
        </w:tc>
        <w:tc>
          <w:tcPr>
            <w:tcW w:w="0" w:type="auto"/>
            <w:vAlign w:val="center"/>
          </w:tcPr>
          <w:p w14:paraId="295D7350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1,4</w:t>
            </w:r>
          </w:p>
        </w:tc>
        <w:tc>
          <w:tcPr>
            <w:tcW w:w="0" w:type="auto"/>
            <w:vAlign w:val="center"/>
          </w:tcPr>
          <w:p w14:paraId="011D804F" w14:textId="77777777" w:rsidR="00A77B3E" w:rsidRPr="005E3E8E" w:rsidRDefault="00000000">
            <w:pPr>
              <w:jc w:val="right"/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1,0</w:t>
            </w:r>
          </w:p>
        </w:tc>
      </w:tr>
    </w:tbl>
    <w:p w14:paraId="3F5CAF6F" w14:textId="77777777" w:rsidR="00A77B3E" w:rsidRPr="005E3E8E" w:rsidRDefault="00A77B3E">
      <w:pPr>
        <w:rPr>
          <w:rFonts w:ascii="Arial" w:eastAsia="Arial" w:hAnsi="Arial" w:cs="Arial"/>
          <w:color w:val="333333"/>
          <w:sz w:val="20"/>
          <w:szCs w:val="18"/>
        </w:rPr>
      </w:pPr>
    </w:p>
    <w:p w14:paraId="61C3147B" w14:textId="77777777" w:rsidR="00A77B3E" w:rsidRPr="005E3E8E" w:rsidRDefault="00000000">
      <w:pPr>
        <w:rPr>
          <w:rFonts w:ascii="Arial" w:eastAsia="Arial" w:hAnsi="Arial" w:cs="Arial"/>
          <w:b/>
          <w:color w:val="333333"/>
          <w:sz w:val="20"/>
          <w:szCs w:val="18"/>
        </w:rPr>
      </w:pPr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3.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Mitä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muuta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haluat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kertoa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nykyisestä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koulusta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?</w:t>
      </w:r>
    </w:p>
    <w:p w14:paraId="13F5A6C0" w14:textId="77777777" w:rsidR="00A77B3E" w:rsidRPr="005E3E8E" w:rsidRDefault="00000000">
      <w:pPr>
        <w:rPr>
          <w:rFonts w:ascii="Arial" w:eastAsia="Arial" w:hAnsi="Arial" w:cs="Arial"/>
          <w:color w:val="333333"/>
          <w:sz w:val="18"/>
          <w:szCs w:val="18"/>
        </w:rPr>
      </w:pPr>
      <w:proofErr w:type="spellStart"/>
      <w:r w:rsidRPr="005E3E8E">
        <w:rPr>
          <w:rFonts w:ascii="Arial" w:eastAsia="Arial" w:hAnsi="Arial" w:cs="Arial"/>
          <w:color w:val="333333"/>
          <w:sz w:val="18"/>
          <w:szCs w:val="18"/>
        </w:rPr>
        <w:t>Vastaajien</w:t>
      </w:r>
      <w:proofErr w:type="spellEnd"/>
      <w:r w:rsidRPr="005E3E8E">
        <w:rPr>
          <w:rFonts w:ascii="Arial" w:eastAsia="Arial" w:hAnsi="Arial" w:cs="Arial"/>
          <w:color w:val="333333"/>
          <w:sz w:val="18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color w:val="333333"/>
          <w:sz w:val="18"/>
          <w:szCs w:val="18"/>
        </w:rPr>
        <w:t>määrä</w:t>
      </w:r>
      <w:proofErr w:type="spellEnd"/>
      <w:r w:rsidRPr="005E3E8E">
        <w:rPr>
          <w:rFonts w:ascii="Arial" w:eastAsia="Arial" w:hAnsi="Arial" w:cs="Arial"/>
          <w:color w:val="333333"/>
          <w:sz w:val="18"/>
          <w:szCs w:val="18"/>
        </w:rPr>
        <w:t>: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4757E5" w:rsidRPr="005E3E8E" w14:paraId="049D95D2" w14:textId="77777777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520AD516" w14:textId="77777777" w:rsidR="00A77B3E" w:rsidRPr="005E3E8E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Vastaukset</w:t>
            </w:r>
            <w:proofErr w:type="spellEnd"/>
          </w:p>
        </w:tc>
      </w:tr>
      <w:tr w:rsidR="004757E5" w:rsidRPr="005E3E8E" w14:paraId="2AFC653F" w14:textId="77777777">
        <w:trPr>
          <w:trHeight w:val="400"/>
        </w:trPr>
        <w:tc>
          <w:tcPr>
            <w:tcW w:w="0" w:type="auto"/>
            <w:vAlign w:val="center"/>
          </w:tcPr>
          <w:p w14:paraId="2C895130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Erittäin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toimiva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viihtyy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Opettajat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huippuja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30F75765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FC4EE51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Ihana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pieni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Toivottavasti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säilyy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edelleen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!</w:t>
            </w:r>
          </w:p>
        </w:tc>
      </w:tr>
      <w:tr w:rsidR="004757E5" w:rsidRPr="005E3E8E" w14:paraId="0DA161F1" w14:textId="77777777">
        <w:trPr>
          <w:trHeight w:val="400"/>
        </w:trPr>
        <w:tc>
          <w:tcPr>
            <w:tcW w:w="0" w:type="auto"/>
            <w:vAlign w:val="center"/>
          </w:tcPr>
          <w:p w14:paraId="1BE0797D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Jauhinkankaan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kaikin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puolin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antoisa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opiskelu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paikka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pienille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lapsille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Opettajat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ovat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sitoutuneita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kerkeävät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huomioida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yksilöllisesti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7280CFF2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03371081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Pienemmät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kunniaan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niihin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kunnon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panostus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 +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Pienemmät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luokkakoot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takaavat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enemmän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yksilöopetusta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/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ohjausta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39D16782" w14:textId="77777777">
        <w:trPr>
          <w:trHeight w:val="400"/>
        </w:trPr>
        <w:tc>
          <w:tcPr>
            <w:tcW w:w="0" w:type="auto"/>
            <w:vAlign w:val="center"/>
          </w:tcPr>
          <w:p w14:paraId="52B661C3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Saneerausta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tarvitsee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pikemmiten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!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Epäkäytännölliset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ahtaat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tilat</w:t>
            </w:r>
            <w:proofErr w:type="spellEnd"/>
          </w:p>
        </w:tc>
      </w:tr>
      <w:tr w:rsidR="004757E5" w:rsidRPr="005E3E8E" w14:paraId="17491BBA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17CAEC2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Jauhinkangas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luonnonläheinen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sopivan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kokoinen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ihana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!</w:t>
            </w:r>
          </w:p>
        </w:tc>
      </w:tr>
      <w:tr w:rsidR="004757E5" w:rsidRPr="005E3E8E" w14:paraId="63D0E517" w14:textId="77777777">
        <w:trPr>
          <w:trHeight w:val="400"/>
        </w:trPr>
        <w:tc>
          <w:tcPr>
            <w:tcW w:w="0" w:type="auto"/>
            <w:vAlign w:val="center"/>
          </w:tcPr>
          <w:p w14:paraId="6AB95A7A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ihana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pihapiiri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tykkäävät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leikkiä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luonnonläheisessä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ympäristössä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rakennella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majoja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metsään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532DE15B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5FF19D56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Jauhinkankaan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aivan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erityisen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hyvät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opettajat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olleet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jo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vuosikymmenien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ajan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! He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välittävät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lapsille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/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koululaisille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kaiken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hyvän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käyttäytymisen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),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minkä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me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vanhemmat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saamme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kiitollisina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nähdä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hyvänä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koulumenestyksenä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lastemme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mukavana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ala-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asteella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olona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he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mielellään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muistelevat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koulussaoloaikojaan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myös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jälkeenpäin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!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Myös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sopivan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kokoinen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(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pieni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)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edesauttaa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sitä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melkein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kaikkeen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kiusantekoon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pystytään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heti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puuttumaan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Olemme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ikikiitollisia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tästä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upeasta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Jauhinkankaan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ala-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asteesta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toivomme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muutkin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uudet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vanhemmat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saavat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siitä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"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nauttia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"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jatkossakin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!</w:t>
            </w:r>
          </w:p>
        </w:tc>
      </w:tr>
      <w:tr w:rsidR="004757E5" w:rsidRPr="005E3E8E" w14:paraId="6ECC2490" w14:textId="77777777">
        <w:trPr>
          <w:trHeight w:val="400"/>
        </w:trPr>
        <w:tc>
          <w:tcPr>
            <w:tcW w:w="0" w:type="auto"/>
            <w:vAlign w:val="center"/>
          </w:tcPr>
          <w:p w14:paraId="222B363A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Lapsillamme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hyvä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olla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Jokainen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heistä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viihtyy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erityisen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hyvin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omassa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luokassaan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mikä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helpottaa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merkittävästi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perheen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arkea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He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lähtevät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aina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hyvällä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mielin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kulkea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yksin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2537B329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8A38BD2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Perinteikäs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liikuntaan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kannustava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ilm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juuri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kiusaamistakaan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esiinny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Hyviä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kerhoja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tarjolla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kaikki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pääsevät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halutessaan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harrastamaan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Opettajilla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auktoriteettia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tuo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lapsille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turvaa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virikkeitä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tarjoava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ympäristö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22A6A885" w14:textId="77777777">
        <w:trPr>
          <w:trHeight w:val="400"/>
        </w:trPr>
        <w:tc>
          <w:tcPr>
            <w:tcW w:w="0" w:type="auto"/>
            <w:vAlign w:val="center"/>
          </w:tcPr>
          <w:p w14:paraId="64E0E463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Hyvä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</w:p>
        </w:tc>
      </w:tr>
      <w:tr w:rsidR="004757E5" w:rsidRPr="005E3E8E" w14:paraId="3542420E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6E9BC823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piha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ympäristö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lapsilla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sopivan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pituinen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</w:p>
          <w:p w14:paraId="6959CE0A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Helppo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siirtyä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yläkouluun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ole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liian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pieni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</w:tbl>
    <w:p w14:paraId="49ECE68E" w14:textId="77777777" w:rsidR="00A77B3E" w:rsidRPr="005E3E8E" w:rsidRDefault="00A77B3E">
      <w:pPr>
        <w:rPr>
          <w:rFonts w:ascii="Arial" w:eastAsia="Arial" w:hAnsi="Arial" w:cs="Arial"/>
          <w:color w:val="333333"/>
          <w:sz w:val="20"/>
          <w:szCs w:val="18"/>
        </w:rPr>
      </w:pPr>
    </w:p>
    <w:p w14:paraId="2055BCC4" w14:textId="77777777" w:rsidR="00A77B3E" w:rsidRPr="005E3E8E" w:rsidRDefault="00000000">
      <w:pPr>
        <w:rPr>
          <w:rFonts w:ascii="Arial" w:eastAsia="Arial" w:hAnsi="Arial" w:cs="Arial"/>
          <w:b/>
          <w:color w:val="333333"/>
          <w:sz w:val="20"/>
          <w:szCs w:val="18"/>
        </w:rPr>
      </w:pPr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4.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Millainen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oppimisympäristö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on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mielestäsi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oppimisen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kannalta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hyvä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?</w:t>
      </w:r>
    </w:p>
    <w:p w14:paraId="14376341" w14:textId="77777777" w:rsidR="00A77B3E" w:rsidRPr="005E3E8E" w:rsidRDefault="00000000">
      <w:pPr>
        <w:rPr>
          <w:rFonts w:ascii="Arial" w:eastAsia="Arial" w:hAnsi="Arial" w:cs="Arial"/>
          <w:color w:val="333333"/>
          <w:sz w:val="18"/>
          <w:szCs w:val="18"/>
        </w:rPr>
      </w:pPr>
      <w:proofErr w:type="spellStart"/>
      <w:r w:rsidRPr="005E3E8E">
        <w:rPr>
          <w:rFonts w:ascii="Arial" w:eastAsia="Arial" w:hAnsi="Arial" w:cs="Arial"/>
          <w:color w:val="333333"/>
          <w:sz w:val="18"/>
          <w:szCs w:val="18"/>
        </w:rPr>
        <w:t>Vastaajien</w:t>
      </w:r>
      <w:proofErr w:type="spellEnd"/>
      <w:r w:rsidRPr="005E3E8E">
        <w:rPr>
          <w:rFonts w:ascii="Arial" w:eastAsia="Arial" w:hAnsi="Arial" w:cs="Arial"/>
          <w:color w:val="333333"/>
          <w:sz w:val="18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color w:val="333333"/>
          <w:sz w:val="18"/>
          <w:szCs w:val="18"/>
        </w:rPr>
        <w:t>määrä</w:t>
      </w:r>
      <w:proofErr w:type="spellEnd"/>
      <w:r w:rsidRPr="005E3E8E">
        <w:rPr>
          <w:rFonts w:ascii="Arial" w:eastAsia="Arial" w:hAnsi="Arial" w:cs="Arial"/>
          <w:color w:val="333333"/>
          <w:sz w:val="18"/>
          <w:szCs w:val="18"/>
        </w:rPr>
        <w:t>: 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4757E5" w:rsidRPr="005E3E8E" w14:paraId="66CD94D2" w14:textId="77777777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2BE762FF" w14:textId="77777777" w:rsidR="00A77B3E" w:rsidRPr="005E3E8E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Vastaukset</w:t>
            </w:r>
            <w:proofErr w:type="spellEnd"/>
          </w:p>
        </w:tc>
      </w:tr>
      <w:tr w:rsidR="004757E5" w:rsidRPr="005E3E8E" w14:paraId="79B3EE42" w14:textId="77777777">
        <w:trPr>
          <w:trHeight w:val="400"/>
        </w:trPr>
        <w:tc>
          <w:tcPr>
            <w:tcW w:w="0" w:type="auto"/>
            <w:vAlign w:val="center"/>
          </w:tcPr>
          <w:p w14:paraId="77D3215D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Sopiva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luokkaloko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siistit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tilat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osaava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henkilökunta</w:t>
            </w:r>
            <w:proofErr w:type="spellEnd"/>
          </w:p>
        </w:tc>
      </w:tr>
      <w:tr w:rsidR="004757E5" w:rsidRPr="005E3E8E" w14:paraId="4E8070BC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06C85563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Kodinomainen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välittävä</w:t>
            </w:r>
            <w:proofErr w:type="spellEnd"/>
          </w:p>
        </w:tc>
      </w:tr>
      <w:tr w:rsidR="004757E5" w:rsidRPr="005E3E8E" w14:paraId="15A74B6A" w14:textId="77777777">
        <w:trPr>
          <w:trHeight w:val="400"/>
        </w:trPr>
        <w:tc>
          <w:tcPr>
            <w:tcW w:w="0" w:type="auto"/>
            <w:vAlign w:val="center"/>
          </w:tcPr>
          <w:p w14:paraId="3071B7DC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Jauhinkankaan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ollut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hieno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paikka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kaikille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kolmelle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lapsellemme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lähellä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tuttu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luonto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pieni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metsä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vieressä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hiihtoladut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lähellä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...</w:t>
            </w:r>
          </w:p>
        </w:tc>
      </w:tr>
      <w:tr w:rsidR="004757E5" w:rsidRPr="005E3E8E" w14:paraId="2D6556F3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E04E8D7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Sopivan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kokoinen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ryhmä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max 15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oppilasta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685D4A41" w14:textId="77777777">
        <w:trPr>
          <w:trHeight w:val="400"/>
        </w:trPr>
        <w:tc>
          <w:tcPr>
            <w:tcW w:w="0" w:type="auto"/>
            <w:vAlign w:val="center"/>
          </w:tcPr>
          <w:p w14:paraId="23C56FC3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Luonto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lähellä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pienet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koot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työrauha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pysyvät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työntekijät</w:t>
            </w:r>
            <w:proofErr w:type="spellEnd"/>
          </w:p>
        </w:tc>
      </w:tr>
      <w:tr w:rsidR="004757E5" w:rsidRPr="005E3E8E" w14:paraId="55617482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5DF68537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Rauhallinen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Toisaalta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aktiivinen</w:t>
            </w:r>
            <w:proofErr w:type="spellEnd"/>
          </w:p>
        </w:tc>
      </w:tr>
      <w:tr w:rsidR="004757E5" w:rsidRPr="005E3E8E" w14:paraId="4B496AB3" w14:textId="77777777">
        <w:trPr>
          <w:trHeight w:val="400"/>
        </w:trPr>
        <w:tc>
          <w:tcPr>
            <w:tcW w:w="0" w:type="auto"/>
            <w:vAlign w:val="center"/>
          </w:tcPr>
          <w:p w14:paraId="16BF7DCA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Pienet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koot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Rauhallinen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oppimis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ympäristö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Pysyvät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opettajat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434A9DB5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5A8F3755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Luokassa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säilyttävä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työrauha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jotta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oppiminen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mahdollista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siis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liian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suuria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luokkakokoja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Luotettavat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aikuiset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kiusaamiseen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ym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epäasialliseen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toimintaan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puuttuminen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välittömästi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turvaa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myös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oppimisen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edellytys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Jokaisen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pitäisi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saada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olla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oma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itsensä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sellaisena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hyväksytyksi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omassa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oppimisympäristössään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753FFCD9" w14:textId="77777777">
        <w:trPr>
          <w:trHeight w:val="400"/>
        </w:trPr>
        <w:tc>
          <w:tcPr>
            <w:tcW w:w="0" w:type="auto"/>
            <w:vAlign w:val="center"/>
          </w:tcPr>
          <w:p w14:paraId="2090FCD3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Pienemmät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kunniaan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085CE8F6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2D3F4A3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Tarpeeksi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laaja</w:t>
            </w:r>
            <w:proofErr w:type="spellEnd"/>
          </w:p>
        </w:tc>
      </w:tr>
      <w:tr w:rsidR="004757E5" w:rsidRPr="005E3E8E" w14:paraId="1610DBEE" w14:textId="77777777">
        <w:trPr>
          <w:trHeight w:val="400"/>
        </w:trPr>
        <w:tc>
          <w:tcPr>
            <w:tcW w:w="0" w:type="auto"/>
            <w:vAlign w:val="center"/>
          </w:tcPr>
          <w:p w14:paraId="6F61CD60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Rauhallinen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kannustava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liian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suuri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luokkakoko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55EE28AA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1FD1FD46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lastRenderedPageBreak/>
              <w:t>Tarpeeksi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pieni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luokkakoko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ehottomasti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tärkeä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4F2EA87D" w14:textId="77777777">
        <w:trPr>
          <w:trHeight w:val="400"/>
        </w:trPr>
        <w:tc>
          <w:tcPr>
            <w:tcW w:w="0" w:type="auto"/>
            <w:vAlign w:val="center"/>
          </w:tcPr>
          <w:p w14:paraId="2C9AF17A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lähikoulu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rauhallinen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sopivan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kokoinen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ryhmä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Tuttu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opettaja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koulukaverit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1EE988CC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C02B513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Sopivankokoinen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pienehkö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liian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isoja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oppilasmääriä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luokassa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119FEE55" w14:textId="77777777">
        <w:trPr>
          <w:trHeight w:val="400"/>
        </w:trPr>
        <w:tc>
          <w:tcPr>
            <w:tcW w:w="0" w:type="auto"/>
            <w:vAlign w:val="center"/>
          </w:tcPr>
          <w:p w14:paraId="0031CD5C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Sellainen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opettaja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tuntee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kaikki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omat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oppilaansa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heidän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perheensä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osaavat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huomioida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myös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yksinäiset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hiljaiset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sellaiset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jotka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poikkeavat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"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normista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".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Sellainen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missä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opetellaan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perus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käyttäytymissääntöjä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Lisäksi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helppo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kitkaton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yhteydenpito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vanhempien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välillä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iso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etu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37C9B3DF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F86F74A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Luokkakokojen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tulee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olla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maltilliset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oppimisympäristön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rauhallinen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eli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häiriköivät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oppilaat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tulisi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pystyä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poistamaan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oppimistilasta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jotta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muut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voivat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opiskella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rauhassa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1B6529B5" w14:textId="77777777">
        <w:trPr>
          <w:trHeight w:val="400"/>
        </w:trPr>
        <w:tc>
          <w:tcPr>
            <w:tcW w:w="0" w:type="auto"/>
            <w:vAlign w:val="center"/>
          </w:tcPr>
          <w:p w14:paraId="500643D5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pihapiiri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mahdollistaa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monipuolisen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oppimisen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sekä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sisällä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ulkona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Välitunneille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pihapiiri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tarjoaa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paljon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tekemistä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mikä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vaikuttaa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lasten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viihtymiseen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2D57812A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12FDCABD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Pieni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</w:p>
        </w:tc>
      </w:tr>
      <w:tr w:rsidR="004757E5" w:rsidRPr="005E3E8E" w14:paraId="38524ED6" w14:textId="77777777">
        <w:trPr>
          <w:trHeight w:val="400"/>
        </w:trPr>
        <w:tc>
          <w:tcPr>
            <w:tcW w:w="0" w:type="auto"/>
            <w:vAlign w:val="center"/>
          </w:tcPr>
          <w:p w14:paraId="1102ED32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Rauhallinen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kannustava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inspiroiva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534F6584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8A74002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Riittävän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pienet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ryhmäkoot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eri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luokka-asteiden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lapsetkin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ovat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tuttuja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toisilleen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Riittävästi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aikuisia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vähäinen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työntekijöiden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vaihtuvuus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Hyvät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ulkoliikuntamahdollisuudet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ympärillä</w:t>
            </w:r>
            <w:proofErr w:type="spellEnd"/>
          </w:p>
        </w:tc>
      </w:tr>
      <w:tr w:rsidR="004757E5" w:rsidRPr="005E3E8E" w14:paraId="313A5741" w14:textId="77777777">
        <w:trPr>
          <w:trHeight w:val="400"/>
        </w:trPr>
        <w:tc>
          <w:tcPr>
            <w:tcW w:w="0" w:type="auto"/>
            <w:vAlign w:val="center"/>
          </w:tcPr>
          <w:p w14:paraId="27F65C29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liian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paljon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oppilaita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/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Hyvä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ilmanvaihto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yleinen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siisteys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sisällä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mahdollisuus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purkaa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ylimääräistä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energiaa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välitunneilla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6C3F9AE9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6322198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Rauhallinen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aktiviteettejä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sopivasti</w:t>
            </w:r>
            <w:proofErr w:type="spellEnd"/>
          </w:p>
        </w:tc>
      </w:tr>
      <w:tr w:rsidR="004757E5" w:rsidRPr="005E3E8E" w14:paraId="6C1C5A3E" w14:textId="77777777">
        <w:trPr>
          <w:trHeight w:val="400"/>
        </w:trPr>
        <w:tc>
          <w:tcPr>
            <w:tcW w:w="0" w:type="auto"/>
            <w:vAlign w:val="center"/>
          </w:tcPr>
          <w:p w14:paraId="5F26BC8D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Pienempi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</w:p>
        </w:tc>
      </w:tr>
      <w:tr w:rsidR="004757E5" w:rsidRPr="005E3E8E" w14:paraId="33D90C99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16BEE161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Metsän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läheisyys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lapsille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erinomainen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luovuuden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lähde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01A4CF17" w14:textId="77777777">
        <w:trPr>
          <w:trHeight w:val="400"/>
        </w:trPr>
        <w:tc>
          <w:tcPr>
            <w:tcW w:w="0" w:type="auto"/>
            <w:vAlign w:val="center"/>
          </w:tcPr>
          <w:p w14:paraId="28C51290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Ihanne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olisi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luokka-asteelle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oma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ryhmä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Jauhinkankaalla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tämä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onnistuu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  <w:p w14:paraId="2B65F502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Toki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yhdysluokkia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voi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olla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kahden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kesken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mutta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kolmen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  <w:p w14:paraId="01750747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Mahdollisuus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pienryhmiin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tasoryhmiin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</w:tbl>
    <w:p w14:paraId="2AA963D9" w14:textId="77777777" w:rsidR="00A77B3E" w:rsidRPr="005E3E8E" w:rsidRDefault="00A77B3E">
      <w:pPr>
        <w:rPr>
          <w:rFonts w:ascii="Arial" w:eastAsia="Arial" w:hAnsi="Arial" w:cs="Arial"/>
          <w:color w:val="333333"/>
          <w:sz w:val="20"/>
          <w:szCs w:val="18"/>
        </w:rPr>
      </w:pPr>
    </w:p>
    <w:p w14:paraId="3F684D8A" w14:textId="77777777" w:rsidR="00A77B3E" w:rsidRPr="005E3E8E" w:rsidRDefault="00000000">
      <w:pPr>
        <w:rPr>
          <w:rFonts w:ascii="Arial" w:eastAsia="Arial" w:hAnsi="Arial" w:cs="Arial"/>
          <w:b/>
          <w:color w:val="333333"/>
          <w:sz w:val="20"/>
          <w:szCs w:val="18"/>
        </w:rPr>
      </w:pPr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5.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Mikä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on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mielestäsi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sopiva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kyläkoulun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minimioppilasmäärä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?</w:t>
      </w:r>
    </w:p>
    <w:p w14:paraId="1F738030" w14:textId="77777777" w:rsidR="00A77B3E" w:rsidRPr="005E3E8E" w:rsidRDefault="00000000">
      <w:pPr>
        <w:rPr>
          <w:rFonts w:ascii="Arial" w:eastAsia="Arial" w:hAnsi="Arial" w:cs="Arial"/>
          <w:color w:val="333333"/>
          <w:sz w:val="18"/>
          <w:szCs w:val="18"/>
        </w:rPr>
      </w:pPr>
      <w:proofErr w:type="spellStart"/>
      <w:r w:rsidRPr="005E3E8E">
        <w:rPr>
          <w:rFonts w:ascii="Arial" w:eastAsia="Arial" w:hAnsi="Arial" w:cs="Arial"/>
          <w:color w:val="333333"/>
          <w:sz w:val="18"/>
          <w:szCs w:val="18"/>
        </w:rPr>
        <w:t>Vastaajien</w:t>
      </w:r>
      <w:proofErr w:type="spellEnd"/>
      <w:r w:rsidRPr="005E3E8E">
        <w:rPr>
          <w:rFonts w:ascii="Arial" w:eastAsia="Arial" w:hAnsi="Arial" w:cs="Arial"/>
          <w:color w:val="333333"/>
          <w:sz w:val="18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color w:val="333333"/>
          <w:sz w:val="18"/>
          <w:szCs w:val="18"/>
        </w:rPr>
        <w:t>määrä</w:t>
      </w:r>
      <w:proofErr w:type="spellEnd"/>
      <w:r w:rsidRPr="005E3E8E">
        <w:rPr>
          <w:rFonts w:ascii="Arial" w:eastAsia="Arial" w:hAnsi="Arial" w:cs="Arial"/>
          <w:color w:val="333333"/>
          <w:sz w:val="18"/>
          <w:szCs w:val="18"/>
        </w:rPr>
        <w:t>: 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9"/>
      </w:tblGrid>
      <w:tr w:rsidR="004757E5" w:rsidRPr="005E3E8E" w14:paraId="5EA1BD76" w14:textId="77777777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2D097387" w14:textId="77777777" w:rsidR="00A77B3E" w:rsidRPr="005E3E8E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Vastaukset</w:t>
            </w:r>
            <w:proofErr w:type="spellEnd"/>
          </w:p>
        </w:tc>
      </w:tr>
      <w:tr w:rsidR="004757E5" w:rsidRPr="005E3E8E" w14:paraId="36321BB6" w14:textId="77777777">
        <w:trPr>
          <w:trHeight w:val="400"/>
        </w:trPr>
        <w:tc>
          <w:tcPr>
            <w:tcW w:w="0" w:type="auto"/>
            <w:vAlign w:val="center"/>
          </w:tcPr>
          <w:p w14:paraId="7DEE3347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100</w:t>
            </w:r>
          </w:p>
        </w:tc>
      </w:tr>
      <w:tr w:rsidR="004757E5" w:rsidRPr="005E3E8E" w14:paraId="1C1E1044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B5DE4C4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80</w:t>
            </w:r>
          </w:p>
        </w:tc>
      </w:tr>
      <w:tr w:rsidR="004757E5" w:rsidRPr="005E3E8E" w14:paraId="1116B2D0" w14:textId="77777777">
        <w:trPr>
          <w:trHeight w:val="400"/>
        </w:trPr>
        <w:tc>
          <w:tcPr>
            <w:tcW w:w="0" w:type="auto"/>
            <w:vAlign w:val="center"/>
          </w:tcPr>
          <w:p w14:paraId="4862CB1B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Mieluummin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yli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10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oppilasta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/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luokka</w:t>
            </w:r>
            <w:proofErr w:type="spellEnd"/>
          </w:p>
        </w:tc>
      </w:tr>
      <w:tr w:rsidR="004757E5" w:rsidRPr="005E3E8E" w14:paraId="78008E8B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ED68D89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60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oppilasta</w:t>
            </w:r>
            <w:proofErr w:type="spellEnd"/>
          </w:p>
        </w:tc>
      </w:tr>
      <w:tr w:rsidR="004757E5" w:rsidRPr="005E3E8E" w14:paraId="0C8E850A" w14:textId="77777777">
        <w:trPr>
          <w:trHeight w:val="400"/>
        </w:trPr>
        <w:tc>
          <w:tcPr>
            <w:tcW w:w="0" w:type="auto"/>
            <w:vAlign w:val="center"/>
          </w:tcPr>
          <w:p w14:paraId="4869592A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40-50oppilasta 1-6luokilla</w:t>
            </w:r>
          </w:p>
        </w:tc>
      </w:tr>
      <w:tr w:rsidR="004757E5" w:rsidRPr="005E3E8E" w14:paraId="5BA6438A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52928FDF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40</w:t>
            </w:r>
          </w:p>
        </w:tc>
      </w:tr>
      <w:tr w:rsidR="004757E5" w:rsidRPr="005E3E8E" w14:paraId="2320DFFC" w14:textId="77777777">
        <w:trPr>
          <w:trHeight w:val="400"/>
        </w:trPr>
        <w:tc>
          <w:tcPr>
            <w:tcW w:w="0" w:type="auto"/>
            <w:vAlign w:val="center"/>
          </w:tcPr>
          <w:p w14:paraId="1479E3B2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50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oppilasta</w:t>
            </w:r>
            <w:proofErr w:type="spellEnd"/>
          </w:p>
        </w:tc>
      </w:tr>
      <w:tr w:rsidR="004757E5" w:rsidRPr="005E3E8E" w14:paraId="35C3DB3D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F3D827D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Jos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1-6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oppilaita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pitäisi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olla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yli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50.</w:t>
            </w:r>
          </w:p>
        </w:tc>
      </w:tr>
      <w:tr w:rsidR="004757E5" w:rsidRPr="005E3E8E" w14:paraId="6956B4A1" w14:textId="77777777">
        <w:trPr>
          <w:trHeight w:val="400"/>
        </w:trPr>
        <w:tc>
          <w:tcPr>
            <w:tcW w:w="0" w:type="auto"/>
            <w:vAlign w:val="center"/>
          </w:tcPr>
          <w:p w14:paraId="35BE873B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60-100</w:t>
            </w:r>
          </w:p>
        </w:tc>
      </w:tr>
      <w:tr w:rsidR="004757E5" w:rsidRPr="005E3E8E" w14:paraId="7A19DCFC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E5C684B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50</w:t>
            </w:r>
          </w:p>
        </w:tc>
      </w:tr>
      <w:tr w:rsidR="004757E5" w:rsidRPr="005E3E8E" w14:paraId="1D8E5E5C" w14:textId="77777777">
        <w:trPr>
          <w:trHeight w:val="400"/>
        </w:trPr>
        <w:tc>
          <w:tcPr>
            <w:tcW w:w="0" w:type="auto"/>
            <w:vAlign w:val="center"/>
          </w:tcPr>
          <w:p w14:paraId="4D3FA449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30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oppilasta</w:t>
            </w:r>
            <w:proofErr w:type="spellEnd"/>
          </w:p>
        </w:tc>
      </w:tr>
      <w:tr w:rsidR="004757E5" w:rsidRPr="005E3E8E" w14:paraId="58EA8F1B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9C6C117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70</w:t>
            </w:r>
          </w:p>
        </w:tc>
      </w:tr>
      <w:tr w:rsidR="004757E5" w:rsidRPr="005E3E8E" w14:paraId="23093BAE" w14:textId="77777777">
        <w:trPr>
          <w:trHeight w:val="400"/>
        </w:trPr>
        <w:tc>
          <w:tcPr>
            <w:tcW w:w="0" w:type="auto"/>
            <w:vAlign w:val="center"/>
          </w:tcPr>
          <w:p w14:paraId="3980F379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30</w:t>
            </w:r>
          </w:p>
        </w:tc>
      </w:tr>
      <w:tr w:rsidR="004757E5" w:rsidRPr="005E3E8E" w14:paraId="147D4F70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4434A11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30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oppilasta</w:t>
            </w:r>
            <w:proofErr w:type="spellEnd"/>
          </w:p>
        </w:tc>
      </w:tr>
      <w:tr w:rsidR="004757E5" w:rsidRPr="005E3E8E" w14:paraId="5E93FF30" w14:textId="77777777">
        <w:trPr>
          <w:trHeight w:val="400"/>
        </w:trPr>
        <w:tc>
          <w:tcPr>
            <w:tcW w:w="0" w:type="auto"/>
            <w:vAlign w:val="center"/>
          </w:tcPr>
          <w:p w14:paraId="265D2653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50</w:t>
            </w:r>
          </w:p>
        </w:tc>
      </w:tr>
      <w:tr w:rsidR="004757E5" w:rsidRPr="005E3E8E" w14:paraId="3548FF7F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6EB1C7C0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Olisiko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12-14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oppilasta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/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ryhmä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29B25FAC" w14:textId="77777777">
        <w:trPr>
          <w:trHeight w:val="400"/>
        </w:trPr>
        <w:tc>
          <w:tcPr>
            <w:tcW w:w="0" w:type="auto"/>
            <w:vAlign w:val="center"/>
          </w:tcPr>
          <w:p w14:paraId="4C7E7098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50</w:t>
            </w:r>
          </w:p>
        </w:tc>
      </w:tr>
      <w:tr w:rsidR="004757E5" w:rsidRPr="005E3E8E" w14:paraId="7D81ED54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B0D04E7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25</w:t>
            </w:r>
          </w:p>
        </w:tc>
      </w:tr>
      <w:tr w:rsidR="004757E5" w:rsidRPr="005E3E8E" w14:paraId="076991FA" w14:textId="77777777">
        <w:trPr>
          <w:trHeight w:val="400"/>
        </w:trPr>
        <w:tc>
          <w:tcPr>
            <w:tcW w:w="0" w:type="auto"/>
            <w:vAlign w:val="center"/>
          </w:tcPr>
          <w:p w14:paraId="7C7AA06E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50</w:t>
            </w:r>
          </w:p>
        </w:tc>
      </w:tr>
      <w:tr w:rsidR="004757E5" w:rsidRPr="005E3E8E" w14:paraId="5FFBCA97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811DA97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lastRenderedPageBreak/>
              <w:t>70</w:t>
            </w:r>
          </w:p>
        </w:tc>
      </w:tr>
      <w:tr w:rsidR="004757E5" w:rsidRPr="005E3E8E" w14:paraId="338158C0" w14:textId="77777777">
        <w:trPr>
          <w:trHeight w:val="400"/>
        </w:trPr>
        <w:tc>
          <w:tcPr>
            <w:tcW w:w="0" w:type="auto"/>
            <w:vAlign w:val="center"/>
          </w:tcPr>
          <w:p w14:paraId="5997E6E2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90-100</w:t>
            </w:r>
          </w:p>
        </w:tc>
      </w:tr>
      <w:tr w:rsidR="004757E5" w:rsidRPr="005E3E8E" w14:paraId="39D036A7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04367FC4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50</w:t>
            </w:r>
          </w:p>
        </w:tc>
      </w:tr>
      <w:tr w:rsidR="004757E5" w:rsidRPr="005E3E8E" w14:paraId="7E558911" w14:textId="77777777">
        <w:trPr>
          <w:trHeight w:val="400"/>
        </w:trPr>
        <w:tc>
          <w:tcPr>
            <w:tcW w:w="0" w:type="auto"/>
            <w:vAlign w:val="center"/>
          </w:tcPr>
          <w:p w14:paraId="03CD8435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50</w:t>
            </w:r>
          </w:p>
        </w:tc>
      </w:tr>
      <w:tr w:rsidR="004757E5" w:rsidRPr="005E3E8E" w14:paraId="4BD413A0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2784AA3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80</w:t>
            </w:r>
          </w:p>
        </w:tc>
      </w:tr>
      <w:tr w:rsidR="004757E5" w:rsidRPr="005E3E8E" w14:paraId="367FD223" w14:textId="77777777">
        <w:trPr>
          <w:trHeight w:val="400"/>
        </w:trPr>
        <w:tc>
          <w:tcPr>
            <w:tcW w:w="0" w:type="auto"/>
            <w:vAlign w:val="center"/>
          </w:tcPr>
          <w:p w14:paraId="2201B4BF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50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oppilasta</w:t>
            </w:r>
            <w:proofErr w:type="spellEnd"/>
          </w:p>
        </w:tc>
      </w:tr>
    </w:tbl>
    <w:p w14:paraId="60AD5EE1" w14:textId="77777777" w:rsidR="00A77B3E" w:rsidRPr="005E3E8E" w:rsidRDefault="00A77B3E">
      <w:pPr>
        <w:rPr>
          <w:rFonts w:ascii="Arial" w:eastAsia="Arial" w:hAnsi="Arial" w:cs="Arial"/>
          <w:color w:val="333333"/>
          <w:sz w:val="20"/>
          <w:szCs w:val="18"/>
        </w:rPr>
      </w:pPr>
    </w:p>
    <w:p w14:paraId="761DD997" w14:textId="77777777" w:rsidR="00A77B3E" w:rsidRPr="005E3E8E" w:rsidRDefault="00000000">
      <w:pPr>
        <w:rPr>
          <w:rFonts w:ascii="Arial" w:eastAsia="Arial" w:hAnsi="Arial" w:cs="Arial"/>
          <w:b/>
          <w:color w:val="333333"/>
          <w:sz w:val="20"/>
          <w:szCs w:val="18"/>
        </w:rPr>
      </w:pPr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6.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Miltä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tuntuisi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,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jos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lapsen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pitäisi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vaihtaa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koulua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?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Mitkä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asiat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voisi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muuttua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?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Mikä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pelottaisi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ja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mikä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innostaisi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?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Mitä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toivoisit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uudelta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koululta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?</w:t>
      </w:r>
    </w:p>
    <w:p w14:paraId="72317FB9" w14:textId="77777777" w:rsidR="00A77B3E" w:rsidRPr="005E3E8E" w:rsidRDefault="00000000">
      <w:pPr>
        <w:rPr>
          <w:rFonts w:ascii="Arial" w:eastAsia="Arial" w:hAnsi="Arial" w:cs="Arial"/>
          <w:color w:val="333333"/>
          <w:sz w:val="18"/>
          <w:szCs w:val="18"/>
        </w:rPr>
      </w:pPr>
      <w:proofErr w:type="spellStart"/>
      <w:r w:rsidRPr="005E3E8E">
        <w:rPr>
          <w:rFonts w:ascii="Arial" w:eastAsia="Arial" w:hAnsi="Arial" w:cs="Arial"/>
          <w:color w:val="333333"/>
          <w:sz w:val="18"/>
          <w:szCs w:val="18"/>
        </w:rPr>
        <w:t>Vastaajien</w:t>
      </w:r>
      <w:proofErr w:type="spellEnd"/>
      <w:r w:rsidRPr="005E3E8E">
        <w:rPr>
          <w:rFonts w:ascii="Arial" w:eastAsia="Arial" w:hAnsi="Arial" w:cs="Arial"/>
          <w:color w:val="333333"/>
          <w:sz w:val="18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color w:val="333333"/>
          <w:sz w:val="18"/>
          <w:szCs w:val="18"/>
        </w:rPr>
        <w:t>määrä</w:t>
      </w:r>
      <w:proofErr w:type="spellEnd"/>
      <w:r w:rsidRPr="005E3E8E">
        <w:rPr>
          <w:rFonts w:ascii="Arial" w:eastAsia="Arial" w:hAnsi="Arial" w:cs="Arial"/>
          <w:color w:val="333333"/>
          <w:sz w:val="18"/>
          <w:szCs w:val="18"/>
        </w:rPr>
        <w:t>: 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4757E5" w:rsidRPr="005E3E8E" w14:paraId="747FAD9E" w14:textId="77777777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6FFDBE6F" w14:textId="77777777" w:rsidR="00A77B3E" w:rsidRPr="005E3E8E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Vastaukset</w:t>
            </w:r>
            <w:proofErr w:type="spellEnd"/>
          </w:p>
        </w:tc>
      </w:tr>
      <w:tr w:rsidR="004757E5" w:rsidRPr="005E3E8E" w14:paraId="37EB8A62" w14:textId="77777777">
        <w:trPr>
          <w:trHeight w:val="400"/>
        </w:trPr>
        <w:tc>
          <w:tcPr>
            <w:tcW w:w="0" w:type="auto"/>
            <w:vAlign w:val="center"/>
          </w:tcPr>
          <w:p w14:paraId="61348BFE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Tilanne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olisi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kamala.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tulisi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vaarallisempi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pitempi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4A072519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622895C9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On se iso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muutos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mutta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kyllä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yleensä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sopeutuu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tuttuja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luokkakavereita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tulossa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samall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luokalle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67E55235" w14:textId="77777777">
        <w:trPr>
          <w:trHeight w:val="400"/>
        </w:trPr>
        <w:tc>
          <w:tcPr>
            <w:tcW w:w="0" w:type="auto"/>
            <w:vAlign w:val="center"/>
          </w:tcPr>
          <w:p w14:paraId="0F270B33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Pahalta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sillä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silloin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olen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äänestänyt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vaaleissa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väärin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Jauhinkangas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pitää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myös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sulkea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mutta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viimeisenä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kyläkouluista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174620A9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638F9B4F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koske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meitä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enää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menee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jo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yläasteelle</w:t>
            </w:r>
            <w:proofErr w:type="spellEnd"/>
          </w:p>
        </w:tc>
      </w:tr>
      <w:tr w:rsidR="004757E5" w:rsidRPr="005E3E8E" w14:paraId="08FBE5E7" w14:textId="77777777">
        <w:trPr>
          <w:trHeight w:val="400"/>
        </w:trPr>
        <w:tc>
          <w:tcPr>
            <w:tcW w:w="0" w:type="auto"/>
            <w:vAlign w:val="center"/>
          </w:tcPr>
          <w:p w14:paraId="785FA9A4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Jos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vaihtuu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niin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tulee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enemmän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isojen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autoteiden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ylityksiä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Koen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matka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muuttuu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pienelle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koululaiselle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turvattomammaksi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111B3133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2AF82FE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Toivoisin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ainakin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alaluokat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pysyisivät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jauhiksella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Isot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luokkakoot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loisivat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varmasti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haasteita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sopivien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tilojen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puute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opettajien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väsyminen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muutoksen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myötä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  <w:p w14:paraId="62412D54" w14:textId="77777777" w:rsidR="00A77B3E" w:rsidRPr="005E3E8E" w:rsidRDefault="00A77B3E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</w:p>
          <w:p w14:paraId="7974CE4C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Jos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kouluja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yhdistetään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täytyisi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kaikille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luokille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taata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oikeanlaiset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tilat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luokkakokoja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voi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kasvattaa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hirvittävän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isoiksi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0671EFC4" w14:textId="77777777">
        <w:trPr>
          <w:trHeight w:val="400"/>
        </w:trPr>
        <w:tc>
          <w:tcPr>
            <w:tcW w:w="0" w:type="auto"/>
            <w:vAlign w:val="center"/>
          </w:tcPr>
          <w:p w14:paraId="5B3B211B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hyvältä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Luokkakoot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luultavasti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kasvaisivat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myötä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levottomuus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oppilailla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kasvaa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Juho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Oksan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asfalttimainen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kaupunkimainen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ympäristö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kasvaa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pitemmiksi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vaarallisemmiksi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33907214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5C07D558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Jos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pitäisi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vaihtaa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eniten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mietityttäisi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ryhmäkoot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mahdollinen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isompi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kouluyhteisö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pienemmän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yhteenkuuluvuuden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tunne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yhteisöllisyys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voisi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olla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vaarassa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Toisaalta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kaveripiiri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laajenisi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saisi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uusia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ystäviä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75325BCB" w14:textId="77777777">
        <w:trPr>
          <w:trHeight w:val="400"/>
        </w:trPr>
        <w:tc>
          <w:tcPr>
            <w:tcW w:w="0" w:type="auto"/>
            <w:vAlign w:val="center"/>
          </w:tcPr>
          <w:p w14:paraId="47752C54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En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haluaisi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vaihattaa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ennen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yläkoulua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Kaikki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muuttuisi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opettaja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mm.</w:t>
            </w:r>
          </w:p>
        </w:tc>
      </w:tr>
      <w:tr w:rsidR="004757E5" w:rsidRPr="005E3E8E" w14:paraId="00866591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7F86D50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väliä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sopeutuu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0E63DF57" w14:textId="77777777">
        <w:trPr>
          <w:trHeight w:val="400"/>
        </w:trPr>
        <w:tc>
          <w:tcPr>
            <w:tcW w:w="0" w:type="auto"/>
            <w:vAlign w:val="center"/>
          </w:tcPr>
          <w:p w14:paraId="3EF31470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Ikävältä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tuntuisi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joutuisi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vaihtamaan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Luokkakoko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saattaisi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kasvaa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suurempi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olisi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levottomampi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Toki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isommassa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tilat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olisivat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paremmat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Uuden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toiveena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toteuttaa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lapsiystävällistä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laadukasta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opetusta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2C7F4E95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87BB299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Huonolta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Perheessä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yhdellä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lapsista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keskittymisvaikeuksia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aistiyliherkkyyttä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jauhinkankaalla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saatu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hyvin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piiriin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riittävästi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tukea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siihen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koulunkäynti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onnistunut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Hänen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tilanteessa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olisin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huolissani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koosta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siitä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kuinka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paljon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ihmisiä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välitunnilla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koska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jo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pelkästään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uuteen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ympäristöön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vaihtaminen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olisi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todella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suuri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kuormitus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4A4EFF83" w14:textId="77777777">
        <w:trPr>
          <w:trHeight w:val="400"/>
        </w:trPr>
        <w:tc>
          <w:tcPr>
            <w:tcW w:w="0" w:type="auto"/>
            <w:vAlign w:val="center"/>
          </w:tcPr>
          <w:p w14:paraId="2AF66A0B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Tutusta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turvallisesta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lähikoulusta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vaihtaminen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isompaan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ympäristöön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tuntuisi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ikävältä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ainakin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pienempien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kohdalla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pelottaisi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345B294A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53AD246C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Emme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todellakaan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toivo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pitäisi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vaihtaa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kesken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alakoulun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Pelottaa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alakouluopetus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keskitetään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yhteen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luokkakoot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tulisivat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olemaan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liian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suuria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turvallisuus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kärsisi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esim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välitunneilla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opetuksen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taso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huononisi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7EEBB605" w14:textId="77777777">
        <w:trPr>
          <w:trHeight w:val="400"/>
        </w:trPr>
        <w:tc>
          <w:tcPr>
            <w:tcW w:w="0" w:type="auto"/>
            <w:vAlign w:val="center"/>
          </w:tcPr>
          <w:p w14:paraId="284BBE7F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Uusi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ympäristö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uudet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kaverit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uudet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opettajat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epävarma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uuden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opitut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rutiinit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ohjeet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uuden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erilainen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"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kulttuuri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"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esim.välitunneilla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...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kaikkia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näitä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pieni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joutuisi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kokemaan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vaikka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se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tapa,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niin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kyllä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se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lapsia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pelottaa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ahdistaa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Kaikkeen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tietenkin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tottuu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vähitellen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mutta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soisi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kenenkään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kokevan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sitä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koulunkäynti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muuttuisi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uuden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myötä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ahdistavammaksi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jopa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pelottavaksi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</w:p>
          <w:p w14:paraId="7CD7D3F7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Jos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uuteen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joutuisi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lähtemään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pitäisi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mielestäni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alkuun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olla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hyvä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perehdytys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lapsille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säännöistä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/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tavoista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luokkatiloista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jne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jopa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ryhmäytymistä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uusien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luokkatovereiden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kesken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pitäisi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olla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useampana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päivänä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ennen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kuin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todellinen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opettaminen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alkaisi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6E194D4A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3B2D16F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Tällä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hetkellä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tuntuisi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mukavalta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koska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Jauhinkankaan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sopivan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kokoinen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hyvällä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sijainnilla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lapselle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tuttu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Pelottaisi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uusi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ympäristö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mahdollisten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ryhmäkokojen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kasvaminen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henkilökunnan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vaihtuvuus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Uudelta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koululta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toivoisin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kohtuullisia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ryhmäkokoja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hyvää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oppimisympäristöä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147041AD" w14:textId="77777777">
        <w:trPr>
          <w:trHeight w:val="400"/>
        </w:trPr>
        <w:tc>
          <w:tcPr>
            <w:tcW w:w="0" w:type="auto"/>
            <w:vAlign w:val="center"/>
          </w:tcPr>
          <w:p w14:paraId="5BB6F20A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sopeutuvat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muutoksiin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vaikka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tässä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vaiheessa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moni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asia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pelottaakin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2176EE81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1944DBC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Edellisen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vastauksen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asiat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tärkeitä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oli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sijainti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mikä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hyvänsä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ala-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asteelle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olisi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hyvä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olla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sellainen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mahdollisimman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mini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voisi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kulkea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itse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5FACE2A0" w14:textId="77777777">
        <w:trPr>
          <w:trHeight w:val="400"/>
        </w:trPr>
        <w:tc>
          <w:tcPr>
            <w:tcW w:w="0" w:type="auto"/>
            <w:vAlign w:val="center"/>
          </w:tcPr>
          <w:p w14:paraId="6AA89018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Erityislapset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(2kpl)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reagoisi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voimakkaasti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muutokseen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levottomuus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kasvaisi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sopeutuminen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veisi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aikaa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Mutta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voisi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olla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enempi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avustajia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isossa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3FFFD72D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067F0246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Tuntuisi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kauhealta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Voisi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kiusaamista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Täiepidemiat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kaikki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tartuntataudit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kukoistaisivat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suuressa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En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näe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mitään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positiivista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siinä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joutuisi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kesken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alakoulun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vaihtamaan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  <w:p w14:paraId="5186EB5B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Jos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niin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surkea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tilanne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tulisi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toivoisin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opettajamäärien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välituntivalvonnan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tuplaamista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+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oikeaa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puuttumista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kiusaamiseen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välittömästi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Uuden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oppilaiden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pitäisi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myös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saada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valmistautua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jotta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he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ymmärtäisivät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pakkosiirtyjien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tilanteen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subjektiivisesti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ottaisivat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hyvin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vastaan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6656F359" w14:textId="77777777">
        <w:trPr>
          <w:trHeight w:val="400"/>
        </w:trPr>
        <w:tc>
          <w:tcPr>
            <w:tcW w:w="0" w:type="auto"/>
            <w:vAlign w:val="center"/>
          </w:tcPr>
          <w:p w14:paraId="54EEC060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muuttuisi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paljon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vaarallisemmaksi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Isot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luokkakoot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olisi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huono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Iso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määrä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voisi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aiheuttaa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enemmän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kiusaamis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tilanteita</w:t>
            </w:r>
            <w:proofErr w:type="spellEnd"/>
          </w:p>
        </w:tc>
      </w:tr>
      <w:tr w:rsidR="004757E5" w:rsidRPr="005E3E8E" w14:paraId="2FDB5F3A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0C27A52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lastRenderedPageBreak/>
              <w:t>Huono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homma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muuttuu</w:t>
            </w:r>
            <w:proofErr w:type="spellEnd"/>
          </w:p>
        </w:tc>
      </w:tr>
      <w:tr w:rsidR="004757E5" w:rsidRPr="005E3E8E" w14:paraId="0ADD17FB" w14:textId="77777777">
        <w:trPr>
          <w:trHeight w:val="400"/>
        </w:trPr>
        <w:tc>
          <w:tcPr>
            <w:tcW w:w="0" w:type="auto"/>
            <w:vAlign w:val="center"/>
          </w:tcPr>
          <w:p w14:paraId="0DE0F9D5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muuttuisi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vaarallisemmaksi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Koen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isossa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esiintyy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enemmän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koulukiusaamista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eikä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opettajilla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ole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resursseja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puuttua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tähän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5D9792CF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5EEDA31E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muuttuisi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pidemmäksi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vaarallisemmaksi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</w:tbl>
    <w:p w14:paraId="1AE7F208" w14:textId="77777777" w:rsidR="00A77B3E" w:rsidRPr="005E3E8E" w:rsidRDefault="00A77B3E">
      <w:pPr>
        <w:rPr>
          <w:rFonts w:ascii="Arial" w:eastAsia="Arial" w:hAnsi="Arial" w:cs="Arial"/>
          <w:color w:val="333333"/>
          <w:sz w:val="20"/>
          <w:szCs w:val="18"/>
        </w:rPr>
      </w:pPr>
    </w:p>
    <w:p w14:paraId="4F3CE6C9" w14:textId="77777777" w:rsidR="00A77B3E" w:rsidRPr="005E3E8E" w:rsidRDefault="00000000">
      <w:pPr>
        <w:rPr>
          <w:rFonts w:ascii="Arial" w:eastAsia="Arial" w:hAnsi="Arial" w:cs="Arial"/>
          <w:b/>
          <w:color w:val="333333"/>
          <w:sz w:val="20"/>
          <w:szCs w:val="18"/>
        </w:rPr>
      </w:pPr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7.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MItkä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asiat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voisivat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muuttua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lapsesi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koulunkäynnissä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,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jos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kyläkoulu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/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kyläkouluja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lakkautuisi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?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Mitä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tulisi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ottaa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huomioon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?</w:t>
      </w:r>
    </w:p>
    <w:p w14:paraId="6E6E8A9A" w14:textId="77777777" w:rsidR="00A77B3E" w:rsidRPr="005E3E8E" w:rsidRDefault="00000000">
      <w:pPr>
        <w:rPr>
          <w:rFonts w:ascii="Arial" w:eastAsia="Arial" w:hAnsi="Arial" w:cs="Arial"/>
          <w:color w:val="333333"/>
          <w:sz w:val="18"/>
          <w:szCs w:val="18"/>
        </w:rPr>
      </w:pPr>
      <w:proofErr w:type="spellStart"/>
      <w:r w:rsidRPr="005E3E8E">
        <w:rPr>
          <w:rFonts w:ascii="Arial" w:eastAsia="Arial" w:hAnsi="Arial" w:cs="Arial"/>
          <w:color w:val="333333"/>
          <w:sz w:val="18"/>
          <w:szCs w:val="18"/>
        </w:rPr>
        <w:t>Vastaajien</w:t>
      </w:r>
      <w:proofErr w:type="spellEnd"/>
      <w:r w:rsidRPr="005E3E8E">
        <w:rPr>
          <w:rFonts w:ascii="Arial" w:eastAsia="Arial" w:hAnsi="Arial" w:cs="Arial"/>
          <w:color w:val="333333"/>
          <w:sz w:val="18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color w:val="333333"/>
          <w:sz w:val="18"/>
          <w:szCs w:val="18"/>
        </w:rPr>
        <w:t>määrä</w:t>
      </w:r>
      <w:proofErr w:type="spellEnd"/>
      <w:r w:rsidRPr="005E3E8E">
        <w:rPr>
          <w:rFonts w:ascii="Arial" w:eastAsia="Arial" w:hAnsi="Arial" w:cs="Arial"/>
          <w:color w:val="333333"/>
          <w:sz w:val="18"/>
          <w:szCs w:val="18"/>
        </w:rPr>
        <w:t>: 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4757E5" w:rsidRPr="005E3E8E" w14:paraId="18118A25" w14:textId="77777777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21C83121" w14:textId="77777777" w:rsidR="00A77B3E" w:rsidRPr="005E3E8E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Vastaukset</w:t>
            </w:r>
            <w:proofErr w:type="spellEnd"/>
          </w:p>
        </w:tc>
      </w:tr>
      <w:tr w:rsidR="004757E5" w:rsidRPr="005E3E8E" w14:paraId="75BCFCC1" w14:textId="77777777">
        <w:trPr>
          <w:trHeight w:val="400"/>
        </w:trPr>
        <w:tc>
          <w:tcPr>
            <w:tcW w:w="0" w:type="auto"/>
            <w:vAlign w:val="center"/>
          </w:tcPr>
          <w:p w14:paraId="73ED6808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Samoja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luokkakavereita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pääsisi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uudelle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luokalle</w:t>
            </w:r>
            <w:proofErr w:type="spellEnd"/>
          </w:p>
        </w:tc>
      </w:tr>
      <w:tr w:rsidR="004757E5" w:rsidRPr="005E3E8E" w14:paraId="2C8D5B66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6E397012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Kuljetus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pitäisi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hoitaa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itse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5D8DB0A3" w14:textId="77777777">
        <w:trPr>
          <w:trHeight w:val="400"/>
        </w:trPr>
        <w:tc>
          <w:tcPr>
            <w:tcW w:w="0" w:type="auto"/>
            <w:vAlign w:val="center"/>
          </w:tcPr>
          <w:p w14:paraId="45F83172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olisi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yhtä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useita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tienylityksiä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Isossa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hukkuu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massaan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saattaa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luoda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turvattomuutta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62F63BDB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1FBE4F55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Lapsellani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selkeitä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vaikeuksia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opiskella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hälinässä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melussa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Koulunkäynti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vaikeutuisi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merkittävästi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4506C092" w14:textId="77777777">
        <w:trPr>
          <w:trHeight w:val="400"/>
        </w:trPr>
        <w:tc>
          <w:tcPr>
            <w:tcW w:w="0" w:type="auto"/>
            <w:vAlign w:val="center"/>
          </w:tcPr>
          <w:p w14:paraId="1B632172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sitä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myötä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koulupäivät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pitenisi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0BD3E2A8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F1676AF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laukkautusta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!</w:t>
            </w:r>
          </w:p>
        </w:tc>
      </w:tr>
      <w:tr w:rsidR="004757E5" w:rsidRPr="005E3E8E" w14:paraId="6C5EDEA3" w14:textId="77777777">
        <w:trPr>
          <w:trHeight w:val="400"/>
        </w:trPr>
        <w:tc>
          <w:tcPr>
            <w:tcW w:w="0" w:type="auto"/>
            <w:vAlign w:val="center"/>
          </w:tcPr>
          <w:p w14:paraId="5AAAFAA8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Olisi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enemmän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kavereita</w:t>
            </w:r>
            <w:proofErr w:type="spellEnd"/>
          </w:p>
        </w:tc>
      </w:tr>
      <w:tr w:rsidR="004757E5" w:rsidRPr="005E3E8E" w14:paraId="46F8509F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0E900ABB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pituus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kasvaisi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joten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tulisi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vaarallisempi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Koulukyyditystä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kuitenkaan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saisi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Välimatkat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kasvaisi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joten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kyyditysasiat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tulee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ottaa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huomioon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230C4710" w14:textId="77777777">
        <w:trPr>
          <w:trHeight w:val="400"/>
        </w:trPr>
        <w:tc>
          <w:tcPr>
            <w:tcW w:w="0" w:type="auto"/>
            <w:vAlign w:val="center"/>
          </w:tcPr>
          <w:p w14:paraId="3F39AF71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Koulukuljetus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?</w:t>
            </w:r>
          </w:p>
        </w:tc>
      </w:tr>
      <w:tr w:rsidR="004757E5" w:rsidRPr="005E3E8E" w14:paraId="3D050949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90EEF74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Varmasti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ainakin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alkuun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vaikuttaisi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oppimiseen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mielialaan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523A2F42" w14:textId="77777777">
        <w:trPr>
          <w:trHeight w:val="400"/>
        </w:trPr>
        <w:tc>
          <w:tcPr>
            <w:tcW w:w="0" w:type="auto"/>
            <w:vAlign w:val="center"/>
          </w:tcPr>
          <w:p w14:paraId="05420EB0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lapsille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järjestyisi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vastaava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oppimispaikka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eikä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kävisi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niin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ryhmäkoot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kasvaisivat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679C9692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1D33CF18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pitenisi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joutuisimme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kenties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tilaamaan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taksikyydin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heille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Toivottavasti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kaikki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perheen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pääsisivät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kuitenkin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samaan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arjen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yhteistyön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kannalta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7FBB6304" w14:textId="77777777">
        <w:trPr>
          <w:trHeight w:val="400"/>
        </w:trPr>
        <w:tc>
          <w:tcPr>
            <w:tcW w:w="0" w:type="auto"/>
            <w:vAlign w:val="center"/>
          </w:tcPr>
          <w:p w14:paraId="7D494A7C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Tulisi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lisää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lapsia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luokalle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Menisikö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levottomaksi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ken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tietää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kyse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myös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ryhmädynamiikasta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718E9F96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52D286EA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Luokkakoot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suurenisivat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jäljelle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jäävissä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kouluissa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514AFE69" w14:textId="77777777">
        <w:trPr>
          <w:trHeight w:val="400"/>
        </w:trPr>
        <w:tc>
          <w:tcPr>
            <w:tcW w:w="0" w:type="auto"/>
            <w:vAlign w:val="center"/>
          </w:tcPr>
          <w:p w14:paraId="078D42DE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Pitäisi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ottaa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huomioon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erityisyydet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Olisi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hyvä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olla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yksi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erityisluokka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pelkästään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nepsyjä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(ADHD,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autisminkirjo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ym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).</w:t>
            </w:r>
          </w:p>
        </w:tc>
      </w:tr>
      <w:tr w:rsidR="004757E5" w:rsidRPr="005E3E8E" w14:paraId="696A1E11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50EF216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tod.näk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sulkeutuisi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itkeskelisi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itsekseen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Uuden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pelko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aiheuttaisi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tod.näk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jonkinlaisen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trauman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jota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sitten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jälikäteen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hoidettaisiin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kalliilla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rahalla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Missä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säästöt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silloin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näkyisivät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?</w:t>
            </w:r>
          </w:p>
        </w:tc>
      </w:tr>
      <w:tr w:rsidR="004757E5" w:rsidRPr="005E3E8E" w14:paraId="38F8D357" w14:textId="77777777">
        <w:trPr>
          <w:trHeight w:val="400"/>
        </w:trPr>
        <w:tc>
          <w:tcPr>
            <w:tcW w:w="0" w:type="auto"/>
            <w:vAlign w:val="center"/>
          </w:tcPr>
          <w:p w14:paraId="2710577B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Isojen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lapsimassojen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hallitseminen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Taata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kaikille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</w:p>
        </w:tc>
      </w:tr>
      <w:tr w:rsidR="004757E5" w:rsidRPr="005E3E8E" w14:paraId="24C9C6B4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CD07949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Varmasti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oppimisvaikeudet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kasvaa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isoissa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yksiköissä</w:t>
            </w:r>
            <w:proofErr w:type="spellEnd"/>
          </w:p>
        </w:tc>
      </w:tr>
      <w:tr w:rsidR="004757E5" w:rsidRPr="005E3E8E" w14:paraId="731B4164" w14:textId="77777777">
        <w:trPr>
          <w:trHeight w:val="400"/>
        </w:trPr>
        <w:tc>
          <w:tcPr>
            <w:tcW w:w="0" w:type="auto"/>
            <w:vAlign w:val="center"/>
          </w:tcPr>
          <w:p w14:paraId="6BD8B16B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Lapsia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tulisi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vain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ripotella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jo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olemassa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oleviin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luokkiin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juho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oksalle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Pitää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huomioida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nykyiset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kaverit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</w:tbl>
    <w:p w14:paraId="77A88C57" w14:textId="77777777" w:rsidR="00A77B3E" w:rsidRPr="005E3E8E" w:rsidRDefault="00A77B3E">
      <w:pPr>
        <w:rPr>
          <w:rFonts w:ascii="Arial" w:eastAsia="Arial" w:hAnsi="Arial" w:cs="Arial"/>
          <w:color w:val="333333"/>
          <w:sz w:val="20"/>
          <w:szCs w:val="18"/>
        </w:rPr>
      </w:pPr>
    </w:p>
    <w:p w14:paraId="181CDEEB" w14:textId="77777777" w:rsidR="00A77B3E" w:rsidRPr="005E3E8E" w:rsidRDefault="00000000">
      <w:pPr>
        <w:rPr>
          <w:rFonts w:ascii="Arial" w:eastAsia="Arial" w:hAnsi="Arial" w:cs="Arial"/>
          <w:b/>
          <w:color w:val="333333"/>
          <w:sz w:val="20"/>
          <w:szCs w:val="18"/>
        </w:rPr>
      </w:pPr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8.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Miltä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lapsesi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koulumatkat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tuntuvat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?</w:t>
      </w:r>
    </w:p>
    <w:p w14:paraId="26A093D9" w14:textId="77777777" w:rsidR="00A77B3E" w:rsidRPr="005E3E8E" w:rsidRDefault="00000000">
      <w:pPr>
        <w:rPr>
          <w:rFonts w:ascii="Arial" w:eastAsia="Arial" w:hAnsi="Arial" w:cs="Arial"/>
          <w:color w:val="333333"/>
          <w:sz w:val="18"/>
          <w:szCs w:val="18"/>
        </w:rPr>
      </w:pPr>
      <w:proofErr w:type="spellStart"/>
      <w:r w:rsidRPr="005E3E8E">
        <w:rPr>
          <w:rFonts w:ascii="Arial" w:eastAsia="Arial" w:hAnsi="Arial" w:cs="Arial"/>
          <w:color w:val="333333"/>
          <w:sz w:val="18"/>
          <w:szCs w:val="18"/>
        </w:rPr>
        <w:t>Vastaajien</w:t>
      </w:r>
      <w:proofErr w:type="spellEnd"/>
      <w:r w:rsidRPr="005E3E8E">
        <w:rPr>
          <w:rFonts w:ascii="Arial" w:eastAsia="Arial" w:hAnsi="Arial" w:cs="Arial"/>
          <w:color w:val="333333"/>
          <w:sz w:val="18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color w:val="333333"/>
          <w:sz w:val="18"/>
          <w:szCs w:val="18"/>
        </w:rPr>
        <w:t>määrä</w:t>
      </w:r>
      <w:proofErr w:type="spellEnd"/>
      <w:r w:rsidRPr="005E3E8E">
        <w:rPr>
          <w:rFonts w:ascii="Arial" w:eastAsia="Arial" w:hAnsi="Arial" w:cs="Arial"/>
          <w:color w:val="333333"/>
          <w:sz w:val="18"/>
          <w:szCs w:val="18"/>
        </w:rPr>
        <w:t>: 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4757E5" w:rsidRPr="005E3E8E" w14:paraId="3EBE07E1" w14:textId="77777777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7954A154" w14:textId="77777777" w:rsidR="00A77B3E" w:rsidRPr="005E3E8E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Vastaukset</w:t>
            </w:r>
            <w:proofErr w:type="spellEnd"/>
          </w:p>
        </w:tc>
      </w:tr>
      <w:tr w:rsidR="004757E5" w:rsidRPr="005E3E8E" w14:paraId="2C76657D" w14:textId="77777777">
        <w:trPr>
          <w:trHeight w:val="400"/>
        </w:trPr>
        <w:tc>
          <w:tcPr>
            <w:tcW w:w="0" w:type="auto"/>
            <w:vAlign w:val="center"/>
          </w:tcPr>
          <w:p w14:paraId="1B412007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Turvalliselta</w:t>
            </w:r>
            <w:proofErr w:type="spellEnd"/>
          </w:p>
        </w:tc>
      </w:tr>
      <w:tr w:rsidR="004757E5" w:rsidRPr="005E3E8E" w14:paraId="5278D3D1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5520480C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Nyt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tuntuu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sopivilta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6C981FB7" w14:textId="77777777">
        <w:trPr>
          <w:trHeight w:val="400"/>
        </w:trPr>
        <w:tc>
          <w:tcPr>
            <w:tcW w:w="0" w:type="auto"/>
            <w:vAlign w:val="center"/>
          </w:tcPr>
          <w:p w14:paraId="0062E281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pääsee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nyt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myös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oikoreittiä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jolloin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lyhenee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puolella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se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hyvä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etenkin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talvella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kulkee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kävellen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28EA5279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30599CF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Tällä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hetkellä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matka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sopivan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lyhyt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57D1BBB5" w14:textId="77777777">
        <w:trPr>
          <w:trHeight w:val="400"/>
        </w:trPr>
        <w:tc>
          <w:tcPr>
            <w:tcW w:w="0" w:type="auto"/>
            <w:vAlign w:val="center"/>
          </w:tcPr>
          <w:p w14:paraId="406AAF3E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Lyhyt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matka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omalle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39342B8D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41AF4F5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Lähellä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oleva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mahdollistaa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itsenäisen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kulkemisen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Se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tärkeä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päivittäistä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liikuntaa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jäisi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pois,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mikäli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kasvaisi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niin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joutuisi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koulukuljetukseen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Tätä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pidän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erittäin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merkittävänä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huonona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asiana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05E23807" w14:textId="77777777">
        <w:trPr>
          <w:trHeight w:val="400"/>
        </w:trPr>
        <w:tc>
          <w:tcPr>
            <w:tcW w:w="0" w:type="auto"/>
            <w:vAlign w:val="center"/>
          </w:tcPr>
          <w:p w14:paraId="2177A42E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Pitenee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huomattavasti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Kyyditys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puolelta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1-4luokkalaisille,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osaavat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kulkea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edes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!</w:t>
            </w:r>
          </w:p>
        </w:tc>
      </w:tr>
      <w:tr w:rsidR="004757E5" w:rsidRPr="005E3E8E" w14:paraId="664E0949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528C2AAD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Tällä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hetkellä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100m.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Kyllähän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se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vähän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hirvittäisi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laittaa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2,5 km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päähän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yksin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kulkemaan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pieni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koululainen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23069E30" w14:textId="77777777">
        <w:trPr>
          <w:trHeight w:val="400"/>
        </w:trPr>
        <w:tc>
          <w:tcPr>
            <w:tcW w:w="0" w:type="auto"/>
            <w:vAlign w:val="center"/>
          </w:tcPr>
          <w:p w14:paraId="5AC71893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lastRenderedPageBreak/>
              <w:t>Meidän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kohdalla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lasten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nyt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lyhyt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lähikoulu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lakkautetaan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matka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pitenee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vaaran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paikkoja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enemmän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2E8EF157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FEF68A9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Tällä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hetkellä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ihan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optimaalinen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2C96E2AC" w14:textId="77777777">
        <w:trPr>
          <w:trHeight w:val="400"/>
        </w:trPr>
        <w:tc>
          <w:tcPr>
            <w:tcW w:w="0" w:type="auto"/>
            <w:vAlign w:val="center"/>
          </w:tcPr>
          <w:p w14:paraId="3CCD5732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Tällä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hetkellä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optimaalisen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pituinen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3489E97F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33829B3B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Tällä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hetkellä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matka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ihanteellinen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vuoksi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olemme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valinneet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myös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asuinpaikkamme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16FEB313" w14:textId="77777777">
        <w:trPr>
          <w:trHeight w:val="400"/>
        </w:trPr>
        <w:tc>
          <w:tcPr>
            <w:tcW w:w="0" w:type="auto"/>
            <w:vAlign w:val="center"/>
          </w:tcPr>
          <w:p w14:paraId="29CF766B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Lyhyt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</w:p>
        </w:tc>
      </w:tr>
      <w:tr w:rsidR="004757E5" w:rsidRPr="005E3E8E" w14:paraId="67DAF1AB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4428AF54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Tällä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hetkellä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2km,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siis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mahdoton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ihan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normaali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Toki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vähän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matkaa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joutuu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kulkemaan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autotie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reunaa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ennen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siirtymää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pyörätielle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313FC021" w14:textId="77777777">
        <w:trPr>
          <w:trHeight w:val="400"/>
        </w:trPr>
        <w:tc>
          <w:tcPr>
            <w:tcW w:w="0" w:type="auto"/>
            <w:vAlign w:val="center"/>
          </w:tcPr>
          <w:p w14:paraId="55762A40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Sopivan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mittainen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1,5 km.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kulkea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itse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koulumatkat</w:t>
            </w:r>
            <w:proofErr w:type="spellEnd"/>
          </w:p>
        </w:tc>
      </w:tr>
      <w:tr w:rsidR="004757E5" w:rsidRPr="005E3E8E" w14:paraId="0D151DE9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5BA7486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On ok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matka</w:t>
            </w:r>
            <w:proofErr w:type="spellEnd"/>
          </w:p>
        </w:tc>
      </w:tr>
      <w:tr w:rsidR="004757E5" w:rsidRPr="005E3E8E" w14:paraId="0E19078E" w14:textId="77777777">
        <w:trPr>
          <w:trHeight w:val="400"/>
        </w:trPr>
        <w:tc>
          <w:tcPr>
            <w:tcW w:w="0" w:type="auto"/>
            <w:vAlign w:val="center"/>
          </w:tcPr>
          <w:p w14:paraId="7E293667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Kepeiltä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sopivan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mittaisilta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Matka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taittuu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jalan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/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pyörällä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/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potkurilla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reitti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46EDE050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143890E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Helpolta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turvalliselta</w:t>
            </w:r>
            <w:proofErr w:type="spellEnd"/>
          </w:p>
        </w:tc>
      </w:tr>
      <w:tr w:rsidR="004757E5" w:rsidRPr="005E3E8E" w14:paraId="105DA1C5" w14:textId="77777777">
        <w:trPr>
          <w:trHeight w:val="400"/>
        </w:trPr>
        <w:tc>
          <w:tcPr>
            <w:tcW w:w="0" w:type="auto"/>
            <w:vAlign w:val="center"/>
          </w:tcPr>
          <w:p w14:paraId="2EC32B37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Sopivilta</w:t>
            </w:r>
            <w:proofErr w:type="spellEnd"/>
          </w:p>
        </w:tc>
      </w:tr>
      <w:tr w:rsidR="004757E5" w:rsidRPr="005E3E8E" w14:paraId="54C5E67B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313AC4C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Muuttuu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enemmänkuin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puolta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pidemmäksi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jonkinverran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vaarallisemmaksi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5E18A774" w14:textId="77777777">
        <w:trPr>
          <w:trHeight w:val="400"/>
        </w:trPr>
        <w:tc>
          <w:tcPr>
            <w:tcW w:w="0" w:type="auto"/>
            <w:vAlign w:val="center"/>
          </w:tcPr>
          <w:p w14:paraId="4727D4B9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Tällä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hetkellä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koulumatka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turvallinen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sopiva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kulkea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kävellen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pyöräillen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</w:tbl>
    <w:p w14:paraId="72DCFCB5" w14:textId="77777777" w:rsidR="00A77B3E" w:rsidRPr="005E3E8E" w:rsidRDefault="00A77B3E">
      <w:pPr>
        <w:rPr>
          <w:rFonts w:ascii="Arial" w:eastAsia="Arial" w:hAnsi="Arial" w:cs="Arial"/>
          <w:color w:val="333333"/>
          <w:sz w:val="20"/>
          <w:szCs w:val="18"/>
        </w:rPr>
      </w:pPr>
    </w:p>
    <w:p w14:paraId="22D7975A" w14:textId="77777777" w:rsidR="00A77B3E" w:rsidRPr="005E3E8E" w:rsidRDefault="00000000">
      <w:pPr>
        <w:rPr>
          <w:rFonts w:ascii="Arial" w:eastAsia="Arial" w:hAnsi="Arial" w:cs="Arial"/>
          <w:b/>
          <w:color w:val="333333"/>
          <w:sz w:val="20"/>
          <w:szCs w:val="18"/>
        </w:rPr>
      </w:pPr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9. Muita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asiaan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liittyviä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ajatuksia</w:t>
      </w:r>
      <w:proofErr w:type="spellEnd"/>
      <w:r w:rsidRPr="005E3E8E">
        <w:rPr>
          <w:rFonts w:ascii="Arial" w:eastAsia="Arial" w:hAnsi="Arial" w:cs="Arial"/>
          <w:b/>
          <w:color w:val="333333"/>
          <w:sz w:val="20"/>
          <w:szCs w:val="18"/>
        </w:rPr>
        <w:t>:</w:t>
      </w:r>
    </w:p>
    <w:p w14:paraId="43D62B3E" w14:textId="77777777" w:rsidR="00A77B3E" w:rsidRPr="005E3E8E" w:rsidRDefault="00000000">
      <w:pPr>
        <w:rPr>
          <w:rFonts w:ascii="Arial" w:eastAsia="Arial" w:hAnsi="Arial" w:cs="Arial"/>
          <w:color w:val="333333"/>
          <w:sz w:val="18"/>
          <w:szCs w:val="18"/>
        </w:rPr>
      </w:pPr>
      <w:proofErr w:type="spellStart"/>
      <w:r w:rsidRPr="005E3E8E">
        <w:rPr>
          <w:rFonts w:ascii="Arial" w:eastAsia="Arial" w:hAnsi="Arial" w:cs="Arial"/>
          <w:color w:val="333333"/>
          <w:sz w:val="18"/>
          <w:szCs w:val="18"/>
        </w:rPr>
        <w:t>Vastaajien</w:t>
      </w:r>
      <w:proofErr w:type="spellEnd"/>
      <w:r w:rsidRPr="005E3E8E">
        <w:rPr>
          <w:rFonts w:ascii="Arial" w:eastAsia="Arial" w:hAnsi="Arial" w:cs="Arial"/>
          <w:color w:val="333333"/>
          <w:sz w:val="18"/>
          <w:szCs w:val="18"/>
        </w:rPr>
        <w:t xml:space="preserve"> </w:t>
      </w:r>
      <w:proofErr w:type="spellStart"/>
      <w:r w:rsidRPr="005E3E8E">
        <w:rPr>
          <w:rFonts w:ascii="Arial" w:eastAsia="Arial" w:hAnsi="Arial" w:cs="Arial"/>
          <w:color w:val="333333"/>
          <w:sz w:val="18"/>
          <w:szCs w:val="18"/>
        </w:rPr>
        <w:t>määrä</w:t>
      </w:r>
      <w:proofErr w:type="spellEnd"/>
      <w:r w:rsidRPr="005E3E8E">
        <w:rPr>
          <w:rFonts w:ascii="Arial" w:eastAsia="Arial" w:hAnsi="Arial" w:cs="Arial"/>
          <w:color w:val="333333"/>
          <w:sz w:val="18"/>
          <w:szCs w:val="18"/>
        </w:rPr>
        <w:t>: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4757E5" w:rsidRPr="005E3E8E" w14:paraId="2EAFD7A0" w14:textId="77777777">
        <w:trPr>
          <w:trHeight w:val="400"/>
        </w:trPr>
        <w:tc>
          <w:tcPr>
            <w:tcW w:w="0" w:type="auto"/>
            <w:tcBorders>
              <w:bottom w:val="single" w:sz="16" w:space="0" w:color="124456"/>
            </w:tcBorders>
            <w:vAlign w:val="center"/>
          </w:tcPr>
          <w:p w14:paraId="0A45B14F" w14:textId="77777777" w:rsidR="00A77B3E" w:rsidRPr="005E3E8E" w:rsidRDefault="00000000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Vastaukset</w:t>
            </w:r>
            <w:proofErr w:type="spellEnd"/>
          </w:p>
        </w:tc>
      </w:tr>
      <w:tr w:rsidR="004757E5" w:rsidRPr="005E3E8E" w14:paraId="50FA338D" w14:textId="77777777">
        <w:trPr>
          <w:trHeight w:val="400"/>
        </w:trPr>
        <w:tc>
          <w:tcPr>
            <w:tcW w:w="0" w:type="auto"/>
            <w:vAlign w:val="center"/>
          </w:tcPr>
          <w:p w14:paraId="2AEFEA3F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Toivoisin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asiassa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käytettäisiin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maalaistalo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järkeä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suljettaisiin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kouluja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sitä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mukaan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määrä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kullakin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vähenee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tämä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tuntuisi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maalaisjärjellä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ajateltuna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viisaalta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ekologisimmalta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järjestelyltå</w:t>
            </w:r>
            <w:proofErr w:type="spellEnd"/>
          </w:p>
        </w:tc>
      </w:tr>
      <w:tr w:rsidR="004757E5" w:rsidRPr="005E3E8E" w14:paraId="595B21A6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99878B3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Jotain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ratkaisuja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tehtävä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talouden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tasapainottamiseksi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Oppilasmäärien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laskiessa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reippaasti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koulujen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vähentäminen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looginenkin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ratkaisu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Vaikka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kyläkoulujen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lakkauttaminen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miellyttävältä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tunnu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niin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talousluvut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kuultuani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se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varmaan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välttämätöntä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22B11C92" w14:textId="77777777">
        <w:trPr>
          <w:trHeight w:val="400"/>
        </w:trPr>
        <w:tc>
          <w:tcPr>
            <w:tcW w:w="0" w:type="auto"/>
            <w:vAlign w:val="center"/>
          </w:tcPr>
          <w:p w14:paraId="1826C71B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Tämmöset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ihan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👎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tykkää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yhtään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!!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Meillä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hyvä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laadukas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opetus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jauhiksella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!! Juho-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oksalle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vaihto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jatkoon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....</w:t>
            </w:r>
          </w:p>
        </w:tc>
      </w:tr>
      <w:tr w:rsidR="004757E5" w:rsidRPr="005E3E8E" w14:paraId="7C017282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7FA1C4A2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Mieluummin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kahden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ikäluokan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yhdysluokkia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kuin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koko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lakkautettaisiin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752F2584" w14:textId="77777777">
        <w:trPr>
          <w:trHeight w:val="400"/>
        </w:trPr>
        <w:tc>
          <w:tcPr>
            <w:tcW w:w="0" w:type="auto"/>
            <w:vAlign w:val="center"/>
          </w:tcPr>
          <w:p w14:paraId="5E92E893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Älkää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vielä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tehkö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yhtä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isoa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yhtenäiskoulua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!!!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Liian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paljon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jää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lapsia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huomioimatta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isoissa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kouluissa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se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fakta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!</w:t>
            </w:r>
          </w:p>
          <w:p w14:paraId="44F13947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Miksei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näissä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asioissa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voi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joskus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tehdä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järkeviä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LAPSIA OIKEASTI AJATELTUJA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päätöksiä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?</w:t>
            </w:r>
          </w:p>
        </w:tc>
      </w:tr>
      <w:tr w:rsidR="004757E5" w:rsidRPr="005E3E8E" w14:paraId="3F008547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2CBF3928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Alakouluikäisen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kohdalla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virikkeellinen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mielikuvitusta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ruokkiva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ympäristö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nimenomaan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välitunteja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ajatellen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on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ehdoton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!</w:t>
            </w:r>
          </w:p>
        </w:tc>
      </w:tr>
      <w:tr w:rsidR="004757E5" w:rsidRPr="005E3E8E" w14:paraId="04CF0347" w14:textId="77777777">
        <w:trPr>
          <w:trHeight w:val="400"/>
        </w:trPr>
        <w:tc>
          <w:tcPr>
            <w:tcW w:w="0" w:type="auto"/>
            <w:vAlign w:val="center"/>
          </w:tcPr>
          <w:p w14:paraId="1205D527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Jos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joutuu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tunnin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istumaan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taksissa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että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pääsee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muutaman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kilometrin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matkan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kärsii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matkapahoinvoinnista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niin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se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helppoa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ole.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Mahdollisimman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vähän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kuljetusoppilaita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402E1668" w14:textId="77777777">
        <w:trPr>
          <w:trHeight w:val="400"/>
        </w:trPr>
        <w:tc>
          <w:tcPr>
            <w:tcW w:w="0" w:type="auto"/>
            <w:shd w:val="clear" w:color="auto" w:fill="EFEFEF"/>
            <w:vAlign w:val="center"/>
          </w:tcPr>
          <w:p w14:paraId="14BD608F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Toivoisin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ettei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lapsia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liikaa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keskitetä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yhteen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isoon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. Mutta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ymmärrän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ettei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ole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mahdollista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pitää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muutamalle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oppilaalle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  <w:tr w:rsidR="004757E5" w:rsidRPr="005E3E8E" w14:paraId="6C7F2380" w14:textId="77777777">
        <w:trPr>
          <w:trHeight w:val="400"/>
        </w:trPr>
        <w:tc>
          <w:tcPr>
            <w:tcW w:w="0" w:type="auto"/>
            <w:vAlign w:val="center"/>
          </w:tcPr>
          <w:p w14:paraId="431E600F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Toivottavasti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ei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tehdä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liian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hätäisiä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päätöksiä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,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joista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lapset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joutuvat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kärsimään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  <w:p w14:paraId="7F57F5D7" w14:textId="77777777" w:rsidR="00A77B3E" w:rsidRPr="005E3E8E" w:rsidRDefault="00000000">
            <w:pPr>
              <w:rPr>
                <w:rFonts w:ascii="Arial" w:eastAsia="Arial" w:hAnsi="Arial" w:cs="Arial"/>
                <w:color w:val="333333"/>
                <w:sz w:val="18"/>
                <w:szCs w:val="18"/>
              </w:rPr>
            </w:pP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Käytettäisiin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olemassa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olevat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rakennukset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loppuun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ja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esim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Piipsjärven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koulurakennus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myytäisiin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matkailu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/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leirikeskus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käyttöön</w:t>
            </w:r>
            <w:proofErr w:type="spellEnd"/>
            <w:r w:rsidRPr="005E3E8E">
              <w:rPr>
                <w:rFonts w:ascii="Arial" w:eastAsia="Arial" w:hAnsi="Arial" w:cs="Arial"/>
                <w:color w:val="333333"/>
                <w:sz w:val="18"/>
                <w:szCs w:val="18"/>
              </w:rPr>
              <w:t>.</w:t>
            </w:r>
          </w:p>
        </w:tc>
      </w:tr>
    </w:tbl>
    <w:p w14:paraId="6481E301" w14:textId="77777777" w:rsidR="00A77B3E" w:rsidRPr="005E3E8E" w:rsidRDefault="00A77B3E">
      <w:pPr>
        <w:rPr>
          <w:rFonts w:ascii="Arial" w:eastAsia="Arial" w:hAnsi="Arial" w:cs="Arial"/>
          <w:color w:val="333333"/>
          <w:sz w:val="20"/>
          <w:szCs w:val="18"/>
        </w:rPr>
      </w:pPr>
    </w:p>
    <w:p w14:paraId="65EE80CB" w14:textId="77777777" w:rsidR="00A77B3E" w:rsidRPr="005E3E8E" w:rsidRDefault="00A77B3E">
      <w:pPr>
        <w:rPr>
          <w:rFonts w:ascii="Arial" w:eastAsia="Arial" w:hAnsi="Arial" w:cs="Arial"/>
          <w:color w:val="333333"/>
          <w:sz w:val="20"/>
          <w:szCs w:val="18"/>
        </w:rPr>
      </w:pPr>
    </w:p>
    <w:sectPr w:rsidR="00A77B3E" w:rsidRPr="005E3E8E" w:rsidSect="005E3E8E">
      <w:footerReference w:type="default" r:id="rId8"/>
      <w:pgSz w:w="11906" w:h="16838" w:code="9"/>
      <w:pgMar w:top="800" w:right="800" w:bottom="800" w:left="80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E268" w14:textId="77777777" w:rsidR="00A64740" w:rsidRDefault="00A64740">
      <w:r>
        <w:separator/>
      </w:r>
    </w:p>
  </w:endnote>
  <w:endnote w:type="continuationSeparator" w:id="0">
    <w:p w14:paraId="3AF7DC8B" w14:textId="77777777" w:rsidR="00A64740" w:rsidRDefault="00A64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DF901" w14:textId="77777777" w:rsidR="004757E5" w:rsidRDefault="00000000">
    <w:pPr>
      <w:jc w:val="right"/>
      <w:rPr>
        <w:rFonts w:ascii="Arial" w:eastAsia="Arial" w:hAnsi="Arial" w:cs="Arial"/>
        <w:color w:val="333333"/>
      </w:rPr>
    </w:pPr>
    <w:r>
      <w:rPr>
        <w:rFonts w:ascii="Arial" w:eastAsia="Arial" w:hAnsi="Arial" w:cs="Arial"/>
        <w:color w:val="333333"/>
      </w:rPr>
      <w:fldChar w:fldCharType="begin"/>
    </w:r>
    <w:r>
      <w:rPr>
        <w:rFonts w:ascii="Arial" w:eastAsia="Arial" w:hAnsi="Arial" w:cs="Arial"/>
        <w:color w:val="333333"/>
      </w:rPr>
      <w:instrText>PAGE</w:instrText>
    </w:r>
    <w:r>
      <w:rPr>
        <w:rFonts w:ascii="Arial" w:eastAsia="Arial" w:hAnsi="Arial" w:cs="Arial"/>
        <w:color w:val="333333"/>
      </w:rPr>
      <w:fldChar w:fldCharType="separate"/>
    </w:r>
    <w:r>
      <w:rPr>
        <w:rFonts w:ascii="Arial" w:eastAsia="Arial" w:hAnsi="Arial" w:cs="Arial"/>
        <w:color w:val="333333"/>
      </w:rPr>
      <w:t>9</w:t>
    </w:r>
    <w:r>
      <w:rPr>
        <w:rFonts w:ascii="Arial" w:eastAsia="Arial" w:hAnsi="Arial" w:cs="Arial"/>
        <w:color w:val="333333"/>
      </w:rPr>
      <w:fldChar w:fldCharType="end"/>
    </w:r>
    <w:r>
      <w:rPr>
        <w:rFonts w:ascii="Arial" w:eastAsia="Arial" w:hAnsi="Arial" w:cs="Arial"/>
        <w:color w:val="333333"/>
      </w:rPr>
      <w:t>/</w:t>
    </w:r>
    <w:r>
      <w:rPr>
        <w:rFonts w:ascii="Arial" w:eastAsia="Arial" w:hAnsi="Arial" w:cs="Arial"/>
        <w:color w:val="333333"/>
      </w:rPr>
      <w:fldChar w:fldCharType="begin"/>
    </w:r>
    <w:r>
      <w:rPr>
        <w:rFonts w:ascii="Arial" w:eastAsia="Arial" w:hAnsi="Arial" w:cs="Arial"/>
        <w:color w:val="333333"/>
      </w:rPr>
      <w:instrText>NUMPAGES</w:instrText>
    </w:r>
    <w:r>
      <w:rPr>
        <w:rFonts w:ascii="Arial" w:eastAsia="Arial" w:hAnsi="Arial" w:cs="Arial"/>
        <w:color w:val="333333"/>
      </w:rPr>
      <w:fldChar w:fldCharType="separate"/>
    </w:r>
    <w:r>
      <w:rPr>
        <w:rFonts w:ascii="Arial" w:eastAsia="Arial" w:hAnsi="Arial" w:cs="Arial"/>
        <w:color w:val="333333"/>
      </w:rPr>
      <w:t>9</w:t>
    </w:r>
    <w:r>
      <w:rPr>
        <w:rFonts w:ascii="Arial" w:eastAsia="Arial" w:hAnsi="Arial" w:cs="Arial"/>
        <w:color w:val="33333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F09C" w14:textId="77777777" w:rsidR="00A64740" w:rsidRDefault="00A64740">
      <w:r>
        <w:separator/>
      </w:r>
    </w:p>
  </w:footnote>
  <w:footnote w:type="continuationSeparator" w:id="0">
    <w:p w14:paraId="1AB721C1" w14:textId="77777777" w:rsidR="00A64740" w:rsidRDefault="00A64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4757E5"/>
    <w:rsid w:val="005E3E8E"/>
    <w:rsid w:val="00A6474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A7A63D"/>
  <w15:docId w15:val="{36839482-90E3-4BAE-851D-7CEAE617C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1805</Words>
  <Characters>14629</Characters>
  <Application>Microsoft Office Word</Application>
  <DocSecurity>0</DocSecurity>
  <Lines>121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 Sarpola</cp:lastModifiedBy>
  <cp:revision>3</cp:revision>
  <cp:lastPrinted>2023-04-18T09:03:00Z</cp:lastPrinted>
  <dcterms:created xsi:type="dcterms:W3CDTF">2023-04-18T09:03:00Z</dcterms:created>
  <dcterms:modified xsi:type="dcterms:W3CDTF">2023-04-18T09:05:00Z</dcterms:modified>
</cp:coreProperties>
</file>